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79F78" w14:textId="77777777" w:rsidR="00DE2526" w:rsidRPr="00DE2526" w:rsidRDefault="00DE2526" w:rsidP="00DE252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E25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Аннотация к рабочей программе</w:t>
      </w:r>
    </w:p>
    <w:p w14:paraId="18CD6A6E" w14:textId="77777777" w:rsidR="00DE2526" w:rsidRPr="00DE2526" w:rsidRDefault="00DE2526" w:rsidP="00DE252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E25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биологии, 5 класс</w:t>
      </w:r>
    </w:p>
    <w:tbl>
      <w:tblPr>
        <w:tblW w:w="948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6508"/>
      </w:tblGrid>
      <w:tr w:rsidR="00DE2526" w:rsidRPr="00DE2526" w14:paraId="5FBC9145" w14:textId="77777777" w:rsidTr="00DE2526">
        <w:trPr>
          <w:tblCellSpacing w:w="0" w:type="dxa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8BB68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дисциплины  в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6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A362A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Биология</w:t>
            </w:r>
          </w:p>
        </w:tc>
      </w:tr>
      <w:tr w:rsidR="00DE2526" w:rsidRPr="00DE2526" w14:paraId="1919B48C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DDDC2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13636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</w:tr>
      <w:tr w:rsidR="00DE2526" w:rsidRPr="00DE2526" w14:paraId="5FA39059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02D50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7105B" w14:textId="77777777" w:rsidR="00DE2526" w:rsidRPr="00DE2526" w:rsidRDefault="00DE2526" w:rsidP="00DE2526">
            <w:pPr>
              <w:spacing w:after="0" w:line="330" w:lineRule="atLeast"/>
              <w:ind w:left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Федеральный государственный образовательный стандарт общего образования;</w:t>
            </w:r>
          </w:p>
          <w:p w14:paraId="424B5909" w14:textId="77777777" w:rsidR="00DE2526" w:rsidRPr="00DE2526" w:rsidRDefault="00DE2526" w:rsidP="00DE252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Программы  по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биологии для 5–11 классов авторы: 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И.Н., Корнилова О.А., Кучменко В.С., Константинов В.Н., Бабенко В.Г., Маш Р.Д., 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Драгомилов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А.Г., Сухова Т.С. и др. программа. — М.: 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Вентана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-Граф, 2018</w:t>
            </w:r>
          </w:p>
        </w:tc>
      </w:tr>
      <w:tr w:rsidR="00DE2526" w:rsidRPr="00DE2526" w14:paraId="60933A73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59D9F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C96D5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И.Н. Пономаревой, И.В. Николаева, О.А. Корниловой, "Биология"/ под ред. 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И.Н.Пономаревой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 - М., "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Вентана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-Граф", 2018г</w:t>
            </w:r>
          </w:p>
        </w:tc>
      </w:tr>
      <w:tr w:rsidR="00DE2526" w:rsidRPr="00DE2526" w14:paraId="7D9BD0DD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63C26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E46A3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      познакомить учащихся с основными понятиями и закономерностями науки биологии;</w:t>
            </w:r>
          </w:p>
          <w:p w14:paraId="4AD8A3F8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      систематизировать знания учащихся об объектах живой природы, которые были получены ими при изучении основ естественно - научных знаний в начальной школе;</w:t>
            </w:r>
          </w:p>
          <w:p w14:paraId="7417493E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      начать формирование представлений о методах научного познания природы, элементарных умений, связанных с выполнением учебного исследования;</w:t>
            </w:r>
          </w:p>
          <w:p w14:paraId="3C61BBCC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      развивать у учащихся устойчивый интерес к естественно - научным знаниям;</w:t>
            </w:r>
          </w:p>
          <w:p w14:paraId="0C6E46B9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      начать формирование основ гигиенических, экологических знаний, ценностного отношения к природе и человеку.</w:t>
            </w:r>
          </w:p>
        </w:tc>
      </w:tr>
      <w:tr w:rsidR="00DE2526" w:rsidRPr="00DE2526" w14:paraId="4F440E53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8AE30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F43AD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год</w:t>
            </w:r>
          </w:p>
        </w:tc>
      </w:tr>
      <w:tr w:rsidR="00DE2526" w:rsidRPr="00DE2526" w14:paraId="2DA71679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67520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8007A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34 ч.</w:t>
            </w:r>
          </w:p>
        </w:tc>
      </w:tr>
      <w:tr w:rsidR="00DE2526" w:rsidRPr="00DE2526" w14:paraId="50B62D40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5F03D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E5946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Биология - наука о живой природе - 3 ч.</w:t>
            </w:r>
          </w:p>
          <w:p w14:paraId="7DA38D18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Методы изучения природы - 6 ч.</w:t>
            </w:r>
          </w:p>
          <w:p w14:paraId="0668DA8B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организмы - тела живой природы - 9 ч.</w:t>
            </w:r>
          </w:p>
          <w:p w14:paraId="7F94ADAE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Организм и среда обитания - 5 ч.</w:t>
            </w:r>
          </w:p>
          <w:p w14:paraId="05D7EC58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Природные сообщества - 4 ч.</w:t>
            </w:r>
          </w:p>
          <w:p w14:paraId="47929075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Живая природа и человек 6 ч.</w:t>
            </w:r>
          </w:p>
          <w:p w14:paraId="5CBCC3F3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Повторение  (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часа)</w:t>
            </w:r>
          </w:p>
        </w:tc>
      </w:tr>
      <w:tr w:rsidR="00DE2526" w:rsidRPr="00DE2526" w14:paraId="7CE5C5D3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2C045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716F8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предметные:</w:t>
            </w:r>
          </w:p>
          <w:p w14:paraId="0EC90455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выделение существенных признаков биологических объектов</w:t>
            </w:r>
          </w:p>
          <w:p w14:paraId="50B7FB5B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объяснение </w:t>
            </w: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мира  с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точки зрения биологии</w:t>
            </w:r>
          </w:p>
          <w:p w14:paraId="3D32C107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приведение доказательств (аргументация) взаимосвязи человека и окружающей среды</w:t>
            </w:r>
          </w:p>
          <w:p w14:paraId="5F2403C1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объяснение роли биологии в практической деятельности людей;</w:t>
            </w:r>
          </w:p>
          <w:p w14:paraId="03B0F7A1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различение на таблицах частей и органоидов клетки, органов и систем органов человека;</w:t>
            </w:r>
          </w:p>
          <w:p w14:paraId="3718A046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сравнение биологических объектов и процессов,</w:t>
            </w:r>
          </w:p>
          <w:p w14:paraId="46C96D87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выявление изменчивости организмов; приспособлений организмов к среде обитания</w:t>
            </w:r>
          </w:p>
          <w:p w14:paraId="387BB48D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овладение методами биологической науки</w:t>
            </w:r>
          </w:p>
          <w:p w14:paraId="7CCA5D43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метапредметные:</w:t>
            </w:r>
          </w:p>
          <w:p w14:paraId="7A68BD96" w14:textId="77777777" w:rsidR="00DE2526" w:rsidRPr="00DE2526" w:rsidRDefault="00DE2526" w:rsidP="00DE25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умение организовать свою учебную деятельность:</w:t>
            </w:r>
          </w:p>
          <w:p w14:paraId="1F3E1336" w14:textId="77777777" w:rsidR="00DE2526" w:rsidRPr="00DE2526" w:rsidRDefault="00DE2526" w:rsidP="00DE25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принятия решений и осуществления осознанного выбора в учебной и познавательной деятельности;</w:t>
            </w:r>
          </w:p>
          <w:p w14:paraId="2B73D1DD" w14:textId="77777777" w:rsidR="00DE2526" w:rsidRPr="00DE2526" w:rsidRDefault="00DE2526" w:rsidP="00DE25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выбирать целевые и смысловые установки в своих действиях</w:t>
            </w:r>
          </w:p>
          <w:p w14:paraId="1546DD8F" w14:textId="77777777" w:rsidR="00DE2526" w:rsidRPr="00DE2526" w:rsidRDefault="00DE2526" w:rsidP="00DE25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организовывать учебное взаимодействие</w:t>
            </w:r>
          </w:p>
          <w:p w14:paraId="5AAE7B5C" w14:textId="77777777" w:rsidR="00DE2526" w:rsidRPr="00DE2526" w:rsidRDefault="00DE2526" w:rsidP="00DE25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составляющими исследовательской и проектной деятельности</w:t>
            </w:r>
          </w:p>
          <w:p w14:paraId="72BF4C0A" w14:textId="77777777" w:rsidR="00DE2526" w:rsidRPr="00DE2526" w:rsidRDefault="00DE2526" w:rsidP="00DE252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умение работать с разными источниками информации</w:t>
            </w:r>
          </w:p>
          <w:p w14:paraId="2FD510BF" w14:textId="77777777" w:rsidR="00DE2526" w:rsidRPr="00DE2526" w:rsidRDefault="00DE2526" w:rsidP="00DE25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умение анализировать, сравнивать, классифицировать</w:t>
            </w:r>
          </w:p>
          <w:p w14:paraId="1BF045A2" w14:textId="77777777" w:rsidR="00DE2526" w:rsidRPr="00DE2526" w:rsidRDefault="00DE2526" w:rsidP="00DE25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участвовать в проектно- исследовательской деятельности</w:t>
            </w:r>
          </w:p>
          <w:p w14:paraId="6BAC0DF3" w14:textId="77777777" w:rsidR="00DE2526" w:rsidRPr="00DE2526" w:rsidRDefault="00DE2526" w:rsidP="00DE25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давать определение понятиям</w:t>
            </w:r>
          </w:p>
          <w:p w14:paraId="42A002A9" w14:textId="77777777" w:rsidR="00DE2526" w:rsidRPr="00DE2526" w:rsidRDefault="00DE2526" w:rsidP="00DE25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умение слушать и вступать в диалог</w:t>
            </w:r>
          </w:p>
          <w:p w14:paraId="0F92F014" w14:textId="77777777" w:rsidR="00DE2526" w:rsidRPr="00DE2526" w:rsidRDefault="00DE2526" w:rsidP="00DE25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умение адекватно использовать речевые средства</w:t>
            </w:r>
          </w:p>
          <w:p w14:paraId="1310EB36" w14:textId="77777777" w:rsidR="00DE2526" w:rsidRPr="00DE2526" w:rsidRDefault="00DE2526" w:rsidP="00DE25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умение организовывать учебное сотрудничество</w:t>
            </w:r>
          </w:p>
          <w:p w14:paraId="0B1C3616" w14:textId="77777777" w:rsidR="00DE2526" w:rsidRPr="00DE2526" w:rsidRDefault="00DE2526" w:rsidP="00DE2526">
            <w:pPr>
              <w:spacing w:after="0" w:line="240" w:lineRule="auto"/>
              <w:ind w:right="-1" w:firstLine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Личностные результаты</w:t>
            </w:r>
          </w:p>
          <w:p w14:paraId="545397B3" w14:textId="77777777" w:rsidR="00DE2526" w:rsidRPr="00DE2526" w:rsidRDefault="00DE2526" w:rsidP="00DE2526">
            <w:pPr>
              <w:spacing w:after="0" w:line="240" w:lineRule="auto"/>
              <w:ind w:left="33" w:right="-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1)    воспитание российской гражданской идентичности: патриотизма, любви и уважения к Отечеству, чувства гордости за свою Родину;</w:t>
            </w:r>
          </w:p>
          <w:p w14:paraId="25EF803A" w14:textId="77777777" w:rsidR="00DE2526" w:rsidRPr="00DE2526" w:rsidRDefault="00DE2526" w:rsidP="00DE2526">
            <w:pPr>
              <w:spacing w:after="0" w:line="240" w:lineRule="auto"/>
              <w:ind w:right="-1" w:firstLine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2)    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</w:t>
            </w:r>
          </w:p>
          <w:p w14:paraId="7016EE82" w14:textId="77777777" w:rsidR="00DE2526" w:rsidRPr="00DE2526" w:rsidRDefault="00DE2526" w:rsidP="00DE2526">
            <w:pPr>
              <w:spacing w:after="0" w:line="240" w:lineRule="auto"/>
              <w:ind w:right="-1" w:firstLine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3)    знание основных принципов и правил отношения к живой природе, основ здорового образа жизни и 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технологий;</w:t>
            </w:r>
          </w:p>
          <w:p w14:paraId="3AC8EF55" w14:textId="77777777" w:rsidR="00DE2526" w:rsidRPr="00DE2526" w:rsidRDefault="00DE2526" w:rsidP="00DE2526">
            <w:pPr>
              <w:spacing w:after="0" w:line="240" w:lineRule="auto"/>
              <w:ind w:right="-1" w:firstLine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4)    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      </w:r>
          </w:p>
          <w:p w14:paraId="49925E54" w14:textId="77777777" w:rsidR="00DE2526" w:rsidRPr="00DE2526" w:rsidRDefault="00DE2526" w:rsidP="00DE2526">
            <w:pPr>
              <w:spacing w:after="0" w:line="240" w:lineRule="auto"/>
              <w:ind w:right="-1" w:firstLine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5)    формирование личностных представлений о целостности природы,</w:t>
            </w:r>
          </w:p>
          <w:p w14:paraId="0F399D2D" w14:textId="77777777" w:rsidR="00DE2526" w:rsidRPr="00DE2526" w:rsidRDefault="00DE2526" w:rsidP="00DE2526">
            <w:pPr>
              <w:spacing w:after="0" w:line="240" w:lineRule="auto"/>
              <w:ind w:right="-1" w:firstLine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6)    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учебно-исследовательской, творческой и других видах деятельности;</w:t>
            </w:r>
          </w:p>
          <w:p w14:paraId="304F86F7" w14:textId="77777777" w:rsidR="00DE2526" w:rsidRPr="00DE2526" w:rsidRDefault="00DE2526" w:rsidP="00DE2526">
            <w:pPr>
              <w:spacing w:after="0" w:line="240" w:lineRule="auto"/>
              <w:ind w:right="-1" w:firstLine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7)    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людей,</w:t>
            </w:r>
          </w:p>
          <w:p w14:paraId="75F96D5F" w14:textId="77777777" w:rsidR="00DE2526" w:rsidRPr="00DE2526" w:rsidRDefault="00DE2526" w:rsidP="00DE2526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8)    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</w:t>
            </w:r>
          </w:p>
        </w:tc>
      </w:tr>
      <w:tr w:rsidR="00DE2526" w:rsidRPr="00DE2526" w14:paraId="3FB4C9F8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33AA6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контроля,  промежуточная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аттестация.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DA3AF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текущий контроль, тематический контроль</w:t>
            </w:r>
          </w:p>
          <w:p w14:paraId="428D3EF3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промежуточная аттестация – контрольная работа по итогам года, ВПР</w:t>
            </w:r>
          </w:p>
        </w:tc>
      </w:tr>
    </w:tbl>
    <w:p w14:paraId="15B4F2D5" w14:textId="77777777" w:rsidR="00DE2526" w:rsidRPr="00DE2526" w:rsidRDefault="00DE2526" w:rsidP="00DE2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2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DE252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br w:type="textWrapping" w:clear="all"/>
        <w:t> </w:t>
      </w:r>
    </w:p>
    <w:p w14:paraId="59D490A5" w14:textId="77777777" w:rsidR="00DE2526" w:rsidRPr="00DE2526" w:rsidRDefault="00DE2526" w:rsidP="00DE252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E25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Аннотация к рабочей программе</w:t>
      </w:r>
    </w:p>
    <w:p w14:paraId="4ABDFDC8" w14:textId="77777777" w:rsidR="00DE2526" w:rsidRPr="00DE2526" w:rsidRDefault="00DE2526" w:rsidP="00DE252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E25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биологии, 6 класс</w:t>
      </w:r>
    </w:p>
    <w:tbl>
      <w:tblPr>
        <w:tblW w:w="962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6649"/>
      </w:tblGrid>
      <w:tr w:rsidR="00DE2526" w:rsidRPr="00DE2526" w14:paraId="3C1FA4DE" w14:textId="77777777" w:rsidTr="00DE2526">
        <w:trPr>
          <w:tblCellSpacing w:w="0" w:type="dxa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DB473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дисциплины  в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6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094F8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Биология</w:t>
            </w:r>
          </w:p>
        </w:tc>
      </w:tr>
      <w:tr w:rsidR="00DE2526" w:rsidRPr="00DE2526" w14:paraId="4D793C5F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4AA06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B65B2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</w:tr>
      <w:tr w:rsidR="00DE2526" w:rsidRPr="00DE2526" w14:paraId="1D163500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DF921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B410E" w14:textId="77777777" w:rsidR="00DE2526" w:rsidRPr="00DE2526" w:rsidRDefault="00DE2526" w:rsidP="00DE2526">
            <w:pPr>
              <w:spacing w:after="0" w:line="330" w:lineRule="atLeast"/>
              <w:ind w:left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Федеральный государственный образовательный стандарт общего образования;</w:t>
            </w:r>
          </w:p>
          <w:p w14:paraId="2E9B764D" w14:textId="77777777" w:rsidR="00DE2526" w:rsidRPr="00DE2526" w:rsidRDefault="00DE2526" w:rsidP="00DE252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Программы  по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биологии для 5–11 классов авторы: 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И.Н., Корнилова О.А., Кучменко В.С., Константинов В.Н., Бабенко В.Г., Маш Р.Д., 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Драгомилов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А.Г., Сухова Т.С. и др. программа. — М.: 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Вентана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-Граф, 2018</w:t>
            </w:r>
          </w:p>
        </w:tc>
      </w:tr>
      <w:tr w:rsidR="00DE2526" w:rsidRPr="00DE2526" w14:paraId="157D7224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C1059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C0DE3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· И.Н. Пономарева, О.А. Корнилова, В.С. Кучменко "Биология: 6 класс: учебник для учащихся общеобразовательных организаций"/ под ред. 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И.Н.Пономаревой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 - М., "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Вентана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-Граф", 2018г.-192 с.</w:t>
            </w:r>
          </w:p>
        </w:tc>
      </w:tr>
      <w:tr w:rsidR="00DE2526" w:rsidRPr="00DE2526" w14:paraId="41D180C2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09D28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9C559" w14:textId="77777777" w:rsidR="00DE2526" w:rsidRPr="00DE2526" w:rsidRDefault="00DE2526" w:rsidP="00DE252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освоение знаний о живой природе и присущих ей </w:t>
            </w: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закономерностях;  строении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жизнедеятельности и 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средообразующей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роли живых организмов;  о роли биологической науки в практической деятельности людей; методах познания живой природы;</w:t>
            </w:r>
          </w:p>
          <w:p w14:paraId="5944BB8D" w14:textId="77777777" w:rsidR="00DE2526" w:rsidRPr="00DE2526" w:rsidRDefault="00DE2526" w:rsidP="00DE252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овладение умениями применять биологические знания для объяснения процессов и явлений живой </w:t>
            </w: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природы,  работать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 биологическими приборами, инструментами, справочниками; проводить наблюдения за биологическими объектами, биологические эксперименты;</w:t>
            </w:r>
          </w:p>
          <w:p w14:paraId="3CDBF05B" w14:textId="77777777" w:rsidR="00DE2526" w:rsidRPr="00DE2526" w:rsidRDefault="00DE2526" w:rsidP="00DE252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      </w:r>
          </w:p>
          <w:p w14:paraId="5CA0AE9F" w14:textId="77777777" w:rsidR="00DE2526" w:rsidRPr="00DE2526" w:rsidRDefault="00DE2526" w:rsidP="00DE252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воспитание позитивного ценностного отношения к живой природе, культуры поведения в природе;</w:t>
            </w:r>
          </w:p>
          <w:p w14:paraId="1B57E241" w14:textId="77777777" w:rsidR="00DE2526" w:rsidRPr="00DE2526" w:rsidRDefault="00DE2526" w:rsidP="00DE252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c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пользование приобретенных знаний и умений в повседневной жизни для ухода за растениями, оценки последствий своей деятельности по отношению к природной среде, для соблюдения правил поведения в окружающей среде.</w:t>
            </w:r>
          </w:p>
          <w:p w14:paraId="158F9EF3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обеспечить усвоение учащимися знаний по анатомии, морфологии, физиологии и систематике растений, в соответствии со стандартом биологического образования</w:t>
            </w:r>
          </w:p>
        </w:tc>
      </w:tr>
      <w:tr w:rsidR="00DE2526" w:rsidRPr="00DE2526" w14:paraId="6E5A0E42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559F6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8F0C9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год</w:t>
            </w:r>
          </w:p>
        </w:tc>
      </w:tr>
      <w:tr w:rsidR="00DE2526" w:rsidRPr="00DE2526" w14:paraId="585F8FC9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1DF82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Количество часов, выделенное на изучение предмета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8367F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34 ч.</w:t>
            </w:r>
          </w:p>
        </w:tc>
      </w:tr>
      <w:tr w:rsidR="00DE2526" w:rsidRPr="00DE2526" w14:paraId="7A6C0495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BF034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AE117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Наука о растениях - ботаника - 4 час.</w:t>
            </w:r>
          </w:p>
          <w:p w14:paraId="16FA2645" w14:textId="77777777" w:rsidR="00DE2526" w:rsidRPr="00DE2526" w:rsidRDefault="00DE2526" w:rsidP="00DE252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Органы цветкового растения" - 8 часов</w:t>
            </w:r>
          </w:p>
          <w:p w14:paraId="159AE2BC" w14:textId="77777777" w:rsidR="00DE2526" w:rsidRPr="00DE2526" w:rsidRDefault="00DE2526" w:rsidP="00DE252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Лабораторная работа №1. «Строение семени фасоли»</w:t>
            </w:r>
          </w:p>
          <w:p w14:paraId="71F90C94" w14:textId="77777777" w:rsidR="00DE2526" w:rsidRPr="00DE2526" w:rsidRDefault="00DE2526" w:rsidP="00DE2526">
            <w:pPr>
              <w:spacing w:after="0" w:line="330" w:lineRule="atLeast"/>
              <w:ind w:firstLine="45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Лабораторная работа №2. «Строение корня проростка»</w:t>
            </w:r>
          </w:p>
          <w:p w14:paraId="7A647223" w14:textId="77777777" w:rsidR="00DE2526" w:rsidRPr="00DE2526" w:rsidRDefault="00DE2526" w:rsidP="00DE2526">
            <w:pPr>
              <w:spacing w:after="0" w:line="330" w:lineRule="atLeast"/>
              <w:ind w:left="45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Лабораторная работа № 3 «Знакомство с расположением и строением почек"</w:t>
            </w:r>
          </w:p>
          <w:p w14:paraId="7A7BA9F7" w14:textId="77777777" w:rsidR="00DE2526" w:rsidRPr="00DE2526" w:rsidRDefault="00DE2526" w:rsidP="00DE252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Лабораторная работа № </w:t>
            </w: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  "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Строение корневища, клубня, луковицы"</w:t>
            </w:r>
          </w:p>
          <w:p w14:paraId="75344F4E" w14:textId="77777777" w:rsidR="00DE2526" w:rsidRPr="00DE2526" w:rsidRDefault="00DE2526" w:rsidP="00DE252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Основные процессы жизнедеятельности растений"-7 часов</w:t>
            </w:r>
          </w:p>
          <w:p w14:paraId="72D356CC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Многообразие и развитие растительного мира» – 11 часов</w:t>
            </w:r>
          </w:p>
          <w:p w14:paraId="30B5CCDE" w14:textId="77777777" w:rsidR="00DE2526" w:rsidRPr="00DE2526" w:rsidRDefault="00DE2526" w:rsidP="00DE252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Лабораторная работа №6 «Строение моховидных растений»</w:t>
            </w:r>
          </w:p>
          <w:p w14:paraId="498124C2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Природные сообщества" – 3 часа</w:t>
            </w:r>
          </w:p>
        </w:tc>
      </w:tr>
      <w:tr w:rsidR="00DE2526" w:rsidRPr="00DE2526" w14:paraId="622BA2BE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8CDBB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92D51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предметные:</w:t>
            </w:r>
          </w:p>
          <w:p w14:paraId="654C409C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обучающийся научится:</w:t>
            </w:r>
          </w:p>
          <w:p w14:paraId="395785C0" w14:textId="77777777" w:rsidR="00DE2526" w:rsidRPr="00DE2526" w:rsidRDefault="00DE2526" w:rsidP="00DE252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выделять существенные признаки биологических объектов (клеток и организмов растений) и процессов, характерных для живых организмов;</w:t>
            </w:r>
          </w:p>
          <w:p w14:paraId="6DB2F1DC" w14:textId="77777777" w:rsidR="00DE2526" w:rsidRPr="00DE2526" w:rsidRDefault="00DE2526" w:rsidP="00DE252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аргументировать, приводить доказательства родства различных таксонов растений;</w:t>
            </w:r>
          </w:p>
          <w:p w14:paraId="04F58055" w14:textId="77777777" w:rsidR="00DE2526" w:rsidRPr="00DE2526" w:rsidRDefault="00DE2526" w:rsidP="00DE252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· аргументировать, приводить доказательства различий </w:t>
            </w: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растений,;</w:t>
            </w:r>
            <w:proofErr w:type="gramEnd"/>
          </w:p>
          <w:p w14:paraId="5948F6A6" w14:textId="77777777" w:rsidR="00DE2526" w:rsidRPr="00DE2526" w:rsidRDefault="00DE2526" w:rsidP="00DE252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осуществлять классификацию биологических объектов – растений на основе определения их принадлежности к определенной систематической группе;</w:t>
            </w:r>
          </w:p>
          <w:p w14:paraId="5F2B19DE" w14:textId="77777777" w:rsidR="00DE2526" w:rsidRPr="00DE2526" w:rsidRDefault="00DE2526" w:rsidP="00DE252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раскрывать роль биологии в практической деятельности людей; роль различных организмов в жизни человека;</w:t>
            </w:r>
          </w:p>
          <w:p w14:paraId="138C3224" w14:textId="77777777" w:rsidR="00DE2526" w:rsidRPr="00DE2526" w:rsidRDefault="00DE2526" w:rsidP="00DE252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объяснять общность происхождения и эволюции систематических групп растений на примерах сопоставления биологических объектов;</w:t>
            </w:r>
          </w:p>
          <w:p w14:paraId="046C566A" w14:textId="77777777" w:rsidR="00DE2526" w:rsidRPr="00DE2526" w:rsidRDefault="00DE2526" w:rsidP="00DE252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выявлять примеры и раскрывать сущность приспособленности растительных организмов к среде обитания;</w:t>
            </w:r>
          </w:p>
          <w:p w14:paraId="4B3BD0FC" w14:textId="77777777" w:rsidR="00DE2526" w:rsidRPr="00DE2526" w:rsidRDefault="00DE2526" w:rsidP="00DE252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      </w:r>
          </w:p>
          <w:p w14:paraId="50CD4164" w14:textId="77777777" w:rsidR="00DE2526" w:rsidRPr="00DE2526" w:rsidRDefault="00DE2526" w:rsidP="00DE252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сравнивать биологические объекты - растения, процессы жизнедеятельности; делать выводы и умозаключения на основе сравнения;</w:t>
            </w:r>
          </w:p>
          <w:p w14:paraId="6D527E1B" w14:textId="77777777" w:rsidR="00DE2526" w:rsidRPr="00DE2526" w:rsidRDefault="00DE2526" w:rsidP="00DE252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устанавливать взаимосвязи между особенностями строения и функциями клеток и тканей, органов и систем органов;</w:t>
            </w:r>
          </w:p>
          <w:p w14:paraId="10BCB76A" w14:textId="77777777" w:rsidR="00DE2526" w:rsidRPr="00DE2526" w:rsidRDefault="00DE2526" w:rsidP="00DE252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      </w:r>
          </w:p>
          <w:p w14:paraId="32D51CAC" w14:textId="77777777" w:rsidR="00DE2526" w:rsidRPr="00DE2526" w:rsidRDefault="00DE2526" w:rsidP="00DE252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знать и аргументировать основные правила поведения в природе;</w:t>
            </w:r>
          </w:p>
          <w:p w14:paraId="34B9D10B" w14:textId="77777777" w:rsidR="00DE2526" w:rsidRPr="00DE2526" w:rsidRDefault="00DE2526" w:rsidP="00DE252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· анализировать и оценивать последствия деятельности человека в природе;</w:t>
            </w:r>
          </w:p>
          <w:p w14:paraId="579575AD" w14:textId="77777777" w:rsidR="00DE2526" w:rsidRPr="00DE2526" w:rsidRDefault="00DE2526" w:rsidP="00DE252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описывать и использовать приемы выращивания и размножения культурных растений и ухода за ними;</w:t>
            </w:r>
          </w:p>
          <w:p w14:paraId="1BD05028" w14:textId="77777777" w:rsidR="00DE2526" w:rsidRPr="00DE2526" w:rsidRDefault="00DE2526" w:rsidP="00DE252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знать и соблюдать правила работы в кабинете биологии.</w:t>
            </w:r>
          </w:p>
          <w:p w14:paraId="219FCDFF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получит возможность научиться:</w:t>
            </w:r>
          </w:p>
          <w:p w14:paraId="0AAE83B6" w14:textId="77777777" w:rsidR="00DE2526" w:rsidRPr="00DE2526" w:rsidRDefault="00DE2526" w:rsidP="00DE252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· находить информацию о растениях в научно-популярной литературе, биологических словарях, справочниках, </w:t>
            </w: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Интернет ресурсе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анализировать и оценивать ее, переводить из одной формы в другую;</w:t>
            </w:r>
          </w:p>
          <w:p w14:paraId="63FF88F3" w14:textId="77777777" w:rsidR="00DE2526" w:rsidRPr="00DE2526" w:rsidRDefault="00DE2526" w:rsidP="00DE252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      </w:r>
          </w:p>
          <w:p w14:paraId="5D35B615" w14:textId="77777777" w:rsidR="00DE2526" w:rsidRPr="00DE2526" w:rsidRDefault="00DE2526" w:rsidP="00DE252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использовать приемы оказания первой помощи при отравлении ядовитыми растениями; работы с определителями растений; размножения и выращивания культурных растений;</w:t>
            </w:r>
          </w:p>
          <w:p w14:paraId="70971B5E" w14:textId="77777777" w:rsidR="00DE2526" w:rsidRPr="00DE2526" w:rsidRDefault="00DE2526" w:rsidP="00DE252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      </w:r>
          </w:p>
          <w:p w14:paraId="7001D9E2" w14:textId="77777777" w:rsidR="00DE2526" w:rsidRPr="00DE2526" w:rsidRDefault="00DE2526" w:rsidP="00DE252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</w:t>
            </w:r>
          </w:p>
          <w:p w14:paraId="1210B34F" w14:textId="77777777" w:rsidR="00DE2526" w:rsidRPr="00DE2526" w:rsidRDefault="00DE2526" w:rsidP="00DE252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создавать собственные письменные и устные сообщения о растениях на основе нескольких источников информации, сопровождать выступление презентацией, учитывая особенности аудитории сверстников;</w:t>
            </w:r>
          </w:p>
          <w:p w14:paraId="25BB8916" w14:textId="77777777" w:rsidR="00DE2526" w:rsidRPr="00DE2526" w:rsidRDefault="00DE2526" w:rsidP="00DE252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работать в группе сверстников при решении познавательных задач связанных с изучением особенностей строения и жизнедеятельности растений, планировать совместную деятельность, учитывать мнение окружающих и адекватно оценивать собственный вклад в деятельность группы.</w:t>
            </w:r>
          </w:p>
          <w:p w14:paraId="2686CAFD" w14:textId="77777777" w:rsidR="00DE2526" w:rsidRPr="00DE2526" w:rsidRDefault="00DE2526" w:rsidP="00DE252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метапредметные:                                    </w:t>
            </w:r>
          </w:p>
          <w:p w14:paraId="1C261604" w14:textId="77777777" w:rsidR="00DE2526" w:rsidRPr="00DE2526" w:rsidRDefault="00DE2526" w:rsidP="00DE252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Самостоятельно обнаруживать и формулировать учебную проблему, определять цель учебной деятельности, выбирать тему проекта.</w:t>
            </w:r>
          </w:p>
          <w:p w14:paraId="7C276394" w14:textId="77777777" w:rsidR="00DE2526" w:rsidRPr="00DE2526" w:rsidRDefault="00DE2526" w:rsidP="00DE2526">
            <w:pPr>
              <w:spacing w:after="0" w:line="330" w:lineRule="atLeast"/>
              <w:ind w:firstLine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Выдвигать версии решения проблемы, осознавать конечный результат, выбирать из предложенных и искать </w:t>
            </w: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самостоятельно  средства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достижения цели.</w:t>
            </w:r>
          </w:p>
          <w:p w14:paraId="0E241397" w14:textId="77777777" w:rsidR="00DE2526" w:rsidRPr="00DE2526" w:rsidRDefault="00DE2526" w:rsidP="00DE2526">
            <w:pPr>
              <w:spacing w:after="0" w:line="330" w:lineRule="atLeast"/>
              <w:ind w:firstLine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Составлять (индивидуально или в группе) план решения проблемы (выполнения проекта).</w:t>
            </w:r>
          </w:p>
          <w:p w14:paraId="19102DD9" w14:textId="77777777" w:rsidR="00DE2526" w:rsidRPr="00DE2526" w:rsidRDefault="00DE2526" w:rsidP="00DE2526">
            <w:pPr>
              <w:spacing w:after="0" w:line="330" w:lineRule="atLeast"/>
              <w:ind w:firstLine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Работая по плану, сверять свои действия с целью и, при необходимости, исправлять ошибки самостоятельно.</w:t>
            </w:r>
          </w:p>
          <w:p w14:paraId="1CBB94D5" w14:textId="77777777" w:rsidR="00DE2526" w:rsidRPr="00DE2526" w:rsidRDefault="00DE2526" w:rsidP="00DE2526">
            <w:pPr>
              <w:spacing w:after="0" w:line="330" w:lineRule="atLeast"/>
              <w:ind w:firstLine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диалоге с учителем совершенствовать самостоятельно выработанные критерии оценки.</w:t>
            </w:r>
          </w:p>
          <w:p w14:paraId="63496F4A" w14:textId="77777777" w:rsidR="00DE2526" w:rsidRPr="00DE2526" w:rsidRDefault="00DE2526" w:rsidP="00DE2526">
            <w:pPr>
              <w:spacing w:after="0" w:line="330" w:lineRule="atLeast"/>
              <w:ind w:firstLine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Анализировать, сравнивать, классифицировать и обобщать факты и явления. Выявлять причины и следствия простых явлений.</w:t>
            </w:r>
          </w:p>
          <w:p w14:paraId="133F67C4" w14:textId="77777777" w:rsidR="00DE2526" w:rsidRPr="00DE2526" w:rsidRDefault="00DE2526" w:rsidP="00DE2526">
            <w:pPr>
              <w:spacing w:after="0" w:line="330" w:lineRule="atLeast"/>
              <w:ind w:firstLine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Осуществлять сравнение, 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сериацию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      </w:r>
          </w:p>
          <w:p w14:paraId="027C83AD" w14:textId="77777777" w:rsidR="00DE2526" w:rsidRPr="00DE2526" w:rsidRDefault="00DE2526" w:rsidP="00DE2526">
            <w:pPr>
              <w:spacing w:after="0" w:line="330" w:lineRule="atLeast"/>
              <w:ind w:firstLine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Строить логическое рассуждение, включающее установление причинно-следственных связей.</w:t>
            </w:r>
          </w:p>
          <w:p w14:paraId="7DD44389" w14:textId="77777777" w:rsidR="00DE2526" w:rsidRPr="00DE2526" w:rsidRDefault="00DE2526" w:rsidP="00DE2526">
            <w:pPr>
              <w:spacing w:after="0" w:line="330" w:lineRule="atLeast"/>
              <w:ind w:firstLine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Создавать схематические модели с выделением существенных характеристик объекта.</w:t>
            </w:r>
          </w:p>
          <w:p w14:paraId="532FC7BF" w14:textId="77777777" w:rsidR="00DE2526" w:rsidRPr="00DE2526" w:rsidRDefault="00DE2526" w:rsidP="00DE2526">
            <w:pPr>
              <w:spacing w:after="0" w:line="330" w:lineRule="atLeast"/>
              <w:ind w:firstLine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Составлять тезисы, различные виды планов (простых, сложных и т.п.). Преобразовывать </w:t>
            </w: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информацию  из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одного вида в другой (таблицу в текст и пр.).</w:t>
            </w:r>
          </w:p>
          <w:p w14:paraId="6B0EC738" w14:textId="77777777" w:rsidR="00DE2526" w:rsidRPr="00DE2526" w:rsidRDefault="00DE2526" w:rsidP="00DE2526">
            <w:pPr>
              <w:spacing w:after="0" w:line="330" w:lineRule="atLeast"/>
              <w:ind w:firstLine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Вычитывать все уровни текстовой информации.</w:t>
            </w:r>
          </w:p>
          <w:p w14:paraId="30FDB192" w14:textId="77777777" w:rsidR="00DE2526" w:rsidRPr="00DE2526" w:rsidRDefault="00DE2526" w:rsidP="00DE2526">
            <w:pPr>
              <w:spacing w:after="0" w:line="240" w:lineRule="auto"/>
              <w:ind w:right="-1" w:firstLine="3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Личностные результаты</w:t>
            </w:r>
          </w:p>
          <w:p w14:paraId="0F91FC31" w14:textId="77777777" w:rsidR="00DE2526" w:rsidRPr="00DE2526" w:rsidRDefault="00DE2526" w:rsidP="00DE2526">
            <w:pPr>
              <w:spacing w:after="0" w:line="240" w:lineRule="auto"/>
              <w:ind w:right="-1" w:firstLine="3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1)    воспитание российской гражданской идентичности: патриотизма, любви и уважения к Отечеству, чувства гордости за свою Родину;</w:t>
            </w:r>
          </w:p>
          <w:p w14:paraId="6E84A895" w14:textId="77777777" w:rsidR="00DE2526" w:rsidRPr="00DE2526" w:rsidRDefault="00DE2526" w:rsidP="00DE2526">
            <w:pPr>
              <w:spacing w:after="0" w:line="240" w:lineRule="auto"/>
              <w:ind w:right="-1" w:firstLine="3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2)    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</w:t>
            </w:r>
          </w:p>
          <w:p w14:paraId="72445296" w14:textId="77777777" w:rsidR="00DE2526" w:rsidRPr="00DE2526" w:rsidRDefault="00DE2526" w:rsidP="00DE2526">
            <w:pPr>
              <w:spacing w:after="0" w:line="240" w:lineRule="auto"/>
              <w:ind w:right="-1" w:firstLine="3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3)    знание основных принципов и правил отношения к живой природе, основ здорового образа жизни и 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технологий;</w:t>
            </w:r>
          </w:p>
          <w:p w14:paraId="42214B70" w14:textId="77777777" w:rsidR="00DE2526" w:rsidRPr="00DE2526" w:rsidRDefault="00DE2526" w:rsidP="00DE2526">
            <w:pPr>
              <w:spacing w:after="0" w:line="240" w:lineRule="auto"/>
              <w:ind w:right="-1" w:firstLine="3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4)    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      </w:r>
          </w:p>
          <w:p w14:paraId="1257E6C6" w14:textId="77777777" w:rsidR="00DE2526" w:rsidRPr="00DE2526" w:rsidRDefault="00DE2526" w:rsidP="00DE2526">
            <w:pPr>
              <w:spacing w:after="0" w:line="240" w:lineRule="auto"/>
              <w:ind w:right="-1" w:firstLine="3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5)    формирование личностных представлений о целостности природы,</w:t>
            </w:r>
          </w:p>
          <w:p w14:paraId="513D00A9" w14:textId="77777777" w:rsidR="00DE2526" w:rsidRPr="00DE2526" w:rsidRDefault="00DE2526" w:rsidP="00DE2526">
            <w:pPr>
              <w:spacing w:after="0" w:line="240" w:lineRule="auto"/>
              <w:ind w:right="-1" w:firstLine="3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6)    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учебно-исследовательской, творческой и других видах деятельности;</w:t>
            </w:r>
          </w:p>
          <w:p w14:paraId="2C4F3F38" w14:textId="77777777" w:rsidR="00DE2526" w:rsidRPr="00DE2526" w:rsidRDefault="00DE2526" w:rsidP="00DE2526">
            <w:pPr>
              <w:spacing w:after="0" w:line="240" w:lineRule="auto"/>
              <w:ind w:right="-1" w:firstLine="3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7)    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людей,</w:t>
            </w:r>
          </w:p>
          <w:p w14:paraId="7739096D" w14:textId="77777777" w:rsidR="00DE2526" w:rsidRPr="00DE2526" w:rsidRDefault="00DE2526" w:rsidP="00DE2526">
            <w:pPr>
              <w:spacing w:after="0" w:line="33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8)    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</w:t>
            </w:r>
          </w:p>
        </w:tc>
      </w:tr>
      <w:tr w:rsidR="00DE2526" w:rsidRPr="00DE2526" w14:paraId="0B3BA862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F2E83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контроля,  промежуточная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аттестация.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8291D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текущий контроль, тематический контроль</w:t>
            </w:r>
          </w:p>
          <w:p w14:paraId="50CE08FD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промежуточная аттестация – контрольная работа по итогам года, ВПР</w:t>
            </w:r>
          </w:p>
        </w:tc>
      </w:tr>
    </w:tbl>
    <w:p w14:paraId="0AB75C3F" w14:textId="73241BA3" w:rsidR="00DE2526" w:rsidRPr="00DE2526" w:rsidRDefault="00DE2526" w:rsidP="00DE2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A898B" w14:textId="77777777" w:rsidR="00DE2526" w:rsidRPr="00DE2526" w:rsidRDefault="00DE2526" w:rsidP="00DE252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E25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Аннотация к рабочей программе</w:t>
      </w:r>
    </w:p>
    <w:p w14:paraId="275B7D3A" w14:textId="77777777" w:rsidR="00DE2526" w:rsidRPr="00DE2526" w:rsidRDefault="00DE2526" w:rsidP="00DE252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E25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биологии, 7 класс</w:t>
      </w:r>
    </w:p>
    <w:tbl>
      <w:tblPr>
        <w:tblW w:w="962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6649"/>
      </w:tblGrid>
      <w:tr w:rsidR="00DE2526" w:rsidRPr="00DE2526" w14:paraId="584D071E" w14:textId="77777777" w:rsidTr="00DE2526">
        <w:trPr>
          <w:tblCellSpacing w:w="0" w:type="dxa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FEAD7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дисциплины  в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6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132F7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Биология</w:t>
            </w:r>
          </w:p>
        </w:tc>
      </w:tr>
      <w:tr w:rsidR="00DE2526" w:rsidRPr="00DE2526" w14:paraId="3F24903C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6FE7D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DCD29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</w:p>
        </w:tc>
      </w:tr>
      <w:tr w:rsidR="00DE2526" w:rsidRPr="00DE2526" w14:paraId="4CD82CFD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E2ED3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75D79" w14:textId="77777777" w:rsidR="00DE2526" w:rsidRPr="00DE2526" w:rsidRDefault="00DE2526" w:rsidP="00DE2526">
            <w:pPr>
              <w:spacing w:after="0" w:line="330" w:lineRule="atLeast"/>
              <w:ind w:left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Федеральный государственный образовательный стандарт общего образования;</w:t>
            </w:r>
          </w:p>
          <w:p w14:paraId="2269B883" w14:textId="77777777" w:rsidR="00DE2526" w:rsidRPr="00DE2526" w:rsidRDefault="00DE2526" w:rsidP="00DE252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Программы  по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биологии для 5–11 классов авторы: 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И.Н., Корнилова О.А., Кучменко В.С., Константинов В.Н., Бабенко В.Г., Маш Р.Д., 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Драгомилов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А.Г., Сухова Т.С. и др. программа. — М.: 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Вентана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-Граф, 2018</w:t>
            </w:r>
          </w:p>
        </w:tc>
      </w:tr>
      <w:tr w:rsidR="00DE2526" w:rsidRPr="00DE2526" w14:paraId="275214BB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2D6FB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E1255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Константинов В.М., Бабенко В.Г., Кучменко В.С. "Биология: животные" / </w:t>
            </w:r>
            <w:proofErr w:type="spellStart"/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под.ред</w:t>
            </w:r>
            <w:proofErr w:type="spellEnd"/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В.М.Константинова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 – М.:  "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Вентана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-Граф", 2018</w:t>
            </w:r>
          </w:p>
        </w:tc>
      </w:tr>
      <w:tr w:rsidR="00DE2526" w:rsidRPr="00DE2526" w14:paraId="6234F87D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21936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DE6D6" w14:textId="77777777" w:rsidR="00DE2526" w:rsidRPr="00DE2526" w:rsidRDefault="00DE2526" w:rsidP="00DE252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освоение знаний о живой природе и присущих ей </w:t>
            </w: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закономерностях;  строении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жизнедеятельности и 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средообразующей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роли живых организмов;  о роли биологической науки в практической деятельности людей; методах познания живой природы;</w:t>
            </w:r>
          </w:p>
          <w:p w14:paraId="4C4D7EC0" w14:textId="77777777" w:rsidR="00DE2526" w:rsidRPr="00DE2526" w:rsidRDefault="00DE2526" w:rsidP="00DE252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овладение умениями применять биологические знания для объяснения процессов и явлений живой </w:t>
            </w: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природы,  работать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 биологическими приборами, инструментами, справочниками; проводить наблюдения за биологическими объектами, биологические эксперименты;</w:t>
            </w:r>
          </w:p>
          <w:p w14:paraId="540471E0" w14:textId="77777777" w:rsidR="00DE2526" w:rsidRPr="00DE2526" w:rsidRDefault="00DE2526" w:rsidP="00DE252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      </w:r>
          </w:p>
          <w:p w14:paraId="49918E51" w14:textId="77777777" w:rsidR="00DE2526" w:rsidRPr="00DE2526" w:rsidRDefault="00DE2526" w:rsidP="00DE252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воспитание позитивного ценностного отношения к живой природе, культуры поведения в природе;</w:t>
            </w:r>
          </w:p>
          <w:p w14:paraId="700DA180" w14:textId="77777777" w:rsidR="00DE2526" w:rsidRPr="00DE2526" w:rsidRDefault="00DE2526" w:rsidP="00DE252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c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пользование приобретенных знаний и умений в повседневной жизни для ухода за растениями, оценки последствий своей деятельности по отношению к природной среде, для соблюдения правил поведения в окружающей среде.</w:t>
            </w:r>
          </w:p>
          <w:p w14:paraId="55F990CD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обеспечить усвоение учениками знаний по анатомии, морфологии и систематике животных в соответствии со стандартом биологического образования.</w:t>
            </w:r>
          </w:p>
        </w:tc>
      </w:tr>
      <w:tr w:rsidR="00DE2526" w:rsidRPr="00DE2526" w14:paraId="2A30E32F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DC275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9BD52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год</w:t>
            </w:r>
          </w:p>
        </w:tc>
      </w:tr>
      <w:tr w:rsidR="00DE2526" w:rsidRPr="00DE2526" w14:paraId="5E6C4FC7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8473C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1955F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68 ч.</w:t>
            </w:r>
          </w:p>
        </w:tc>
      </w:tr>
      <w:tr w:rsidR="00DE2526" w:rsidRPr="00DE2526" w14:paraId="6CF557D9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D5F47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D2CC3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Общие сведения о животном мире – 5 ч</w:t>
            </w:r>
          </w:p>
          <w:p w14:paraId="322B2C5A" w14:textId="77777777" w:rsidR="00DE2526" w:rsidRPr="00DE2526" w:rsidRDefault="00DE2526" w:rsidP="00DE252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Строение тела животных -2 ч</w:t>
            </w:r>
          </w:p>
          <w:p w14:paraId="3D5147AC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Простейшие -4 ч.</w:t>
            </w:r>
          </w:p>
          <w:p w14:paraId="72375631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Лабораторная работа № 1. «Строение и передвижение инфузории туфельки (простейших)».</w:t>
            </w:r>
          </w:p>
          <w:p w14:paraId="4FF2854B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Кишечнополостные -2 ч.</w:t>
            </w:r>
          </w:p>
          <w:p w14:paraId="25F072E0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Черви -5 ч.</w:t>
            </w:r>
          </w:p>
          <w:p w14:paraId="1473D30B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Лабораторная работа №2 «Внешнее строение дождевого червя, передвижение»</w:t>
            </w:r>
          </w:p>
          <w:p w14:paraId="3A741467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Моллюски – 4 ч.</w:t>
            </w:r>
          </w:p>
          <w:p w14:paraId="123F913B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Лабораторная работа №3 «Внешнее строение раковин моллюсков»</w:t>
            </w:r>
          </w:p>
          <w:p w14:paraId="2BB347CC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Членистоногие -7 ч.</w:t>
            </w:r>
          </w:p>
          <w:p w14:paraId="17D61BE7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Лабораторная работа№ 4 «Внешнее строение насекомого»</w:t>
            </w:r>
          </w:p>
          <w:p w14:paraId="0BF928A4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Рыбы -6 ч.</w:t>
            </w:r>
          </w:p>
          <w:p w14:paraId="7098C622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Лабораторная работа №5 «Особенности передвижения рыб, внешнее строения».</w:t>
            </w:r>
          </w:p>
          <w:p w14:paraId="2FF60D26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Земноводные – 4 ч.</w:t>
            </w:r>
          </w:p>
          <w:p w14:paraId="0D633BF5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Пресмыкающиеся -4 ч.</w:t>
            </w:r>
          </w:p>
          <w:p w14:paraId="32FFCE9E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Птицы – 9 ч.</w:t>
            </w:r>
          </w:p>
          <w:p w14:paraId="1AA6481C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Лабораторная работа № 6 «Внешнее строение птицы. Строение перьев»</w:t>
            </w:r>
          </w:p>
          <w:p w14:paraId="7829234C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Лабораторная работа № 7 «Строение скелета птицы».</w:t>
            </w:r>
          </w:p>
          <w:p w14:paraId="5D3C259A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Лабораторная работа № 8 «Строение яйца»</w:t>
            </w:r>
          </w:p>
          <w:p w14:paraId="677B5CAF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Млекопитающие -10 ч.</w:t>
            </w:r>
          </w:p>
          <w:p w14:paraId="029F9A51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Развитие животного мира -3 ч.</w:t>
            </w:r>
          </w:p>
          <w:p w14:paraId="3FEFC8C1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Повторение -3 ч.</w:t>
            </w:r>
          </w:p>
        </w:tc>
      </w:tr>
      <w:tr w:rsidR="00DE2526" w:rsidRPr="00DE2526" w14:paraId="040C003E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81878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Требования к уровню подготовки учеников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F7827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предметные:</w:t>
            </w:r>
          </w:p>
          <w:p w14:paraId="368151BA" w14:textId="77777777" w:rsidR="00DE2526" w:rsidRPr="00DE2526" w:rsidRDefault="00DE2526" w:rsidP="00DE252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обучающийся научится:</w:t>
            </w:r>
          </w:p>
          <w:p w14:paraId="1A291315" w14:textId="77777777" w:rsidR="00DE2526" w:rsidRPr="00DE2526" w:rsidRDefault="00DE2526" w:rsidP="00DE252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• 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характеризовать особенности строения и процессов жизнедеятельности биологических объектов (клеток, организмов), их практическую значимость;</w:t>
            </w:r>
          </w:p>
          <w:p w14:paraId="34CDBD2F" w14:textId="77777777" w:rsidR="00DE2526" w:rsidRPr="00DE2526" w:rsidRDefault="00DE2526" w:rsidP="00DE252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• 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      </w:r>
          </w:p>
          <w:p w14:paraId="53DF8286" w14:textId="77777777" w:rsidR="00DE2526" w:rsidRPr="00DE2526" w:rsidRDefault="00DE2526" w:rsidP="00DE252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• 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      </w:r>
          </w:p>
          <w:p w14:paraId="409F2F56" w14:textId="77777777" w:rsidR="00DE2526" w:rsidRPr="00DE2526" w:rsidRDefault="00DE2526" w:rsidP="00DE252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• 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      </w:r>
          </w:p>
          <w:p w14:paraId="35E7DC38" w14:textId="77777777" w:rsidR="00DE2526" w:rsidRPr="00DE2526" w:rsidRDefault="00DE2526" w:rsidP="00DE252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обучающийся получит возможность научиться:</w:t>
            </w:r>
          </w:p>
          <w:p w14:paraId="1AF8325A" w14:textId="77777777" w:rsidR="00DE2526" w:rsidRPr="00DE2526" w:rsidRDefault="00DE2526" w:rsidP="00DE252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• 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соблюдать правила работы в кабинете биологии, с биологическими приборами и инструментами;</w:t>
            </w:r>
          </w:p>
          <w:p w14:paraId="3EB070A6" w14:textId="77777777" w:rsidR="00DE2526" w:rsidRPr="00DE2526" w:rsidRDefault="00DE2526" w:rsidP="00DE252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• 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использовать приемы работы с определителями животных;</w:t>
            </w:r>
          </w:p>
          <w:p w14:paraId="11DE74DD" w14:textId="77777777" w:rsidR="00DE2526" w:rsidRPr="00DE2526" w:rsidRDefault="00DE2526" w:rsidP="00DE252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• 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выделять эстетические достоинства объектов живой природы;</w:t>
            </w:r>
          </w:p>
          <w:p w14:paraId="1E35EC9F" w14:textId="77777777" w:rsidR="00DE2526" w:rsidRPr="00DE2526" w:rsidRDefault="00DE2526" w:rsidP="00DE252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• 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осознанно соблюдать основные принципы и правила отношения к живой природе;</w:t>
            </w:r>
          </w:p>
          <w:p w14:paraId="15C35B4B" w14:textId="77777777" w:rsidR="00DE2526" w:rsidRPr="00DE2526" w:rsidRDefault="00DE2526" w:rsidP="00DE252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• 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      </w:r>
          </w:p>
          <w:p w14:paraId="02920353" w14:textId="77777777" w:rsidR="00DE2526" w:rsidRPr="00DE2526" w:rsidRDefault="00DE2526" w:rsidP="00DE252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• 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находить информацию о животных в научно-популярной литературе, биологических словарях и справочниках, анализировать, оценивать ее и переводить из одной формы в другую;</w:t>
            </w:r>
          </w:p>
          <w:p w14:paraId="369627AC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•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выбирать целевые и смысловые установки в своих действиях и поступках по отношению к живой природе.</w:t>
            </w:r>
          </w:p>
          <w:p w14:paraId="397CC4E2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метапредметные:                                   </w:t>
            </w:r>
          </w:p>
          <w:p w14:paraId="0299E2F4" w14:textId="77777777" w:rsidR="00DE2526" w:rsidRPr="00DE2526" w:rsidRDefault="00DE2526" w:rsidP="00DE252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умение самостоятельно определять цели своего обучения и планировать пути достижения целей, ставить и формулировать для себя новые задачи в учёбе и познавательной деятельности;</w:t>
            </w:r>
          </w:p>
          <w:p w14:paraId="64A45DBD" w14:textId="77777777" w:rsidR="00DE2526" w:rsidRPr="00DE2526" w:rsidRDefault="00DE2526" w:rsidP="00DE252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умение соотносить свои действия с планируемыми результатами, осуществлять контроль своей деятельности в процессе достижения результата,</w:t>
            </w:r>
          </w:p>
          <w:p w14:paraId="10AD1739" w14:textId="77777777" w:rsidR="00DE2526" w:rsidRPr="00DE2526" w:rsidRDefault="00DE2526" w:rsidP="00DE252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14:paraId="5B609DFA" w14:textId="77777777" w:rsidR="00DE2526" w:rsidRPr="00DE2526" w:rsidRDefault="00DE2526" w:rsidP="00DE252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овладение составляющими исследовательской и проектной деятельности.</w:t>
            </w:r>
          </w:p>
          <w:p w14:paraId="24996979" w14:textId="77777777" w:rsidR="00DE2526" w:rsidRPr="00DE2526" w:rsidRDefault="00DE2526" w:rsidP="00DE252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проводить эксперименты, делать выводы и заключения, структурировать материал, объяснять, доказывать, защищать свои идеи;</w:t>
            </w:r>
          </w:p>
          <w:p w14:paraId="2C6FFEC8" w14:textId="77777777" w:rsidR="00DE2526" w:rsidRPr="00DE2526" w:rsidRDefault="00DE2526" w:rsidP="00DE252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·         умение работать с разными источниками биологической информации: находить биологическую информацию в различных источниках (тексте учебника 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научнопопулярной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литературе, биологических словарях и справочниках), анализировать и оценивать информацию;</w:t>
            </w:r>
          </w:p>
          <w:p w14:paraId="5F8DFE7E" w14:textId="77777777" w:rsidR="00DE2526" w:rsidRPr="00DE2526" w:rsidRDefault="00DE2526" w:rsidP="00DE252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14:paraId="65691EAF" w14:textId="77777777" w:rsidR="00DE2526" w:rsidRPr="00DE2526" w:rsidRDefault="00DE2526" w:rsidP="00DE252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      </w:r>
          </w:p>
          <w:p w14:paraId="0CCB0388" w14:textId="77777777" w:rsidR="00DE2526" w:rsidRPr="00DE2526" w:rsidRDefault="00DE2526" w:rsidP="00DE252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формирование и развитие компетентности в области использования, информационно-коммуникационных технологий (ИКТ-компетенции).</w:t>
            </w:r>
          </w:p>
          <w:p w14:paraId="635337B8" w14:textId="77777777" w:rsidR="00DE2526" w:rsidRPr="00DE2526" w:rsidRDefault="00DE2526" w:rsidP="00DE252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·         умение организовывать учебное сотрудничество и совместную деятельность с учителем и сверстниками, работать индивидуально и в группе.</w:t>
            </w:r>
          </w:p>
          <w:p w14:paraId="0A8D7A58" w14:textId="77777777" w:rsidR="00DE2526" w:rsidRPr="00DE2526" w:rsidRDefault="00DE2526" w:rsidP="00DE252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Личностные результаты</w:t>
            </w:r>
          </w:p>
          <w:p w14:paraId="709B360B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1)    знание основных принципов и правил отношения к живой природе, основ здорового образа жизни и 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технологий;</w:t>
            </w:r>
          </w:p>
          <w:p w14:paraId="0D75270E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2)    сформированность познавательных интересов и мотивов, направленных на изучение животного мира; интеллектуальных умений (доказывать, строить рассуждения, анализировать, сравнивать, делать выводы и др.); эстетического отношения к живым объектам;</w:t>
            </w:r>
          </w:p>
          <w:p w14:paraId="6267FCA8" w14:textId="77777777" w:rsidR="00DE2526" w:rsidRPr="00DE2526" w:rsidRDefault="00DE2526" w:rsidP="00DE252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3)    воспитание российской гражданской идентичности: патриотизма, любви и уважения к Отечеству, чувства гордости за свою Родину;</w:t>
            </w:r>
          </w:p>
          <w:p w14:paraId="4A549831" w14:textId="77777777" w:rsidR="00DE2526" w:rsidRPr="00DE2526" w:rsidRDefault="00DE2526" w:rsidP="00DE252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4)    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</w:t>
            </w:r>
          </w:p>
          <w:p w14:paraId="2A5F5D81" w14:textId="77777777" w:rsidR="00DE2526" w:rsidRPr="00DE2526" w:rsidRDefault="00DE2526" w:rsidP="00DE252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5)    знание основных принципов и правил отношения к живой природе, основ здорового образа жизни и 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технологий;</w:t>
            </w:r>
          </w:p>
          <w:p w14:paraId="2792DF34" w14:textId="77777777" w:rsidR="00DE2526" w:rsidRPr="00DE2526" w:rsidRDefault="00DE2526" w:rsidP="00DE252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6)    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      </w:r>
          </w:p>
          <w:p w14:paraId="4889905A" w14:textId="77777777" w:rsidR="00DE2526" w:rsidRPr="00DE2526" w:rsidRDefault="00DE2526" w:rsidP="00DE252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7)    формирование личностных представлений о целостности природы,</w:t>
            </w:r>
          </w:p>
          <w:p w14:paraId="6073AAF4" w14:textId="77777777" w:rsidR="00DE2526" w:rsidRPr="00DE2526" w:rsidRDefault="00DE2526" w:rsidP="00DE252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8)    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учебно-исследовательской, творческой и других видах деятельности;</w:t>
            </w:r>
          </w:p>
          <w:p w14:paraId="50723FCF" w14:textId="77777777" w:rsidR="00DE2526" w:rsidRPr="00DE2526" w:rsidRDefault="00DE2526" w:rsidP="00DE252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9)    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людей,</w:t>
            </w:r>
          </w:p>
          <w:p w14:paraId="4A06DAFD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10)формирование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</w:t>
            </w:r>
          </w:p>
        </w:tc>
      </w:tr>
      <w:tr w:rsidR="00DE2526" w:rsidRPr="00DE2526" w14:paraId="75EDF81B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20651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контроля,  промежуточная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аттестация.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92951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текущий контроль, тематический контроль</w:t>
            </w:r>
          </w:p>
          <w:p w14:paraId="1D62E4BD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промежуточная аттестация – контрольная работа по итогам года, ВПР</w:t>
            </w:r>
          </w:p>
        </w:tc>
      </w:tr>
    </w:tbl>
    <w:p w14:paraId="45540EA8" w14:textId="77777777" w:rsidR="00DE2526" w:rsidRPr="00DE2526" w:rsidRDefault="00DE2526" w:rsidP="00DE2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2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 </w:t>
      </w:r>
      <w:r w:rsidRPr="00DE252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br w:type="textWrapping" w:clear="all"/>
        <w:t> </w:t>
      </w:r>
    </w:p>
    <w:p w14:paraId="44C31DC5" w14:textId="77777777" w:rsidR="00DE2526" w:rsidRPr="00DE2526" w:rsidRDefault="00DE2526" w:rsidP="00DE252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E25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Аннотация к рабочей программе</w:t>
      </w:r>
    </w:p>
    <w:p w14:paraId="0C59E723" w14:textId="77777777" w:rsidR="00DE2526" w:rsidRPr="00DE2526" w:rsidRDefault="00DE2526" w:rsidP="00DE252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E25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биологии, 8 класс</w:t>
      </w:r>
    </w:p>
    <w:tbl>
      <w:tblPr>
        <w:tblW w:w="948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6508"/>
      </w:tblGrid>
      <w:tr w:rsidR="00DE2526" w:rsidRPr="00DE2526" w14:paraId="0726B230" w14:textId="77777777" w:rsidTr="00DE2526">
        <w:trPr>
          <w:tblCellSpacing w:w="0" w:type="dxa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4D1A6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дисциплины  в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соответствии с учебным планом</w:t>
            </w:r>
          </w:p>
        </w:tc>
        <w:tc>
          <w:tcPr>
            <w:tcW w:w="6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BC665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</w:tr>
      <w:tr w:rsidR="00DE2526" w:rsidRPr="00DE2526" w14:paraId="5F1677D9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E9654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A0BE0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</w:p>
        </w:tc>
      </w:tr>
      <w:tr w:rsidR="00DE2526" w:rsidRPr="00DE2526" w14:paraId="071923A2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0BA1D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0D529" w14:textId="77777777" w:rsidR="00DE2526" w:rsidRPr="00DE2526" w:rsidRDefault="00DE2526" w:rsidP="00DE2526">
            <w:pPr>
              <w:spacing w:after="0" w:line="330" w:lineRule="atLeast"/>
              <w:ind w:left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Федеральный государственный образовательный стандарт общего образования;</w:t>
            </w:r>
          </w:p>
          <w:p w14:paraId="2C2E4BA8" w14:textId="77777777" w:rsidR="00DE2526" w:rsidRPr="00DE2526" w:rsidRDefault="00DE2526" w:rsidP="00DE252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Программы  по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биологии для 5–11 классов авторы: 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И.Н., Корнилова О.А., Кучменко В.С., Константинов В.Н., Бабенко В.Г., Маш Р.Д., 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Драгомилов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А.Г., Сухова Т.С. и др. программа. — М.: 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Вентана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-Граф, 2018</w:t>
            </w:r>
          </w:p>
        </w:tc>
      </w:tr>
      <w:tr w:rsidR="00DE2526" w:rsidRPr="00DE2526" w14:paraId="5FD3A44A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8A8C9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003EF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Драгомилов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А.Г., Маш Р.Д. "Биология: человек" / под ред. 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И.Н.Пономаревой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 - М., "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Вентана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-Граф", 2018 г.</w:t>
            </w:r>
          </w:p>
        </w:tc>
      </w:tr>
      <w:tr w:rsidR="00DE2526" w:rsidRPr="00DE2526" w14:paraId="79791F96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29B20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5F836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освоение знаний 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 живой природе и присущих ей </w:t>
            </w: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закономерностях;  строении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жизнедеятельности и 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средообразующей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</w:t>
            </w:r>
          </w:p>
          <w:p w14:paraId="2EE00470" w14:textId="77777777" w:rsidR="00DE2526" w:rsidRPr="00DE2526" w:rsidRDefault="00DE2526" w:rsidP="00DE252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овладение умениями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  собственного организма, биологические эксперименты;</w:t>
            </w:r>
          </w:p>
          <w:p w14:paraId="631707D7" w14:textId="77777777" w:rsidR="00DE2526" w:rsidRPr="00DE2526" w:rsidRDefault="00DE2526" w:rsidP="00DE252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развитие познавательных интересов, интеллектуальных и творческих способностей 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процессе</w:t>
            </w:r>
            <w:r w:rsidRPr="00DE252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проведения наблюдений за живыми организмами, биологических экспериментов, работы с различными источниками информации;</w:t>
            </w:r>
          </w:p>
          <w:p w14:paraId="0594A411" w14:textId="77777777" w:rsidR="00DE2526" w:rsidRPr="00DE2526" w:rsidRDefault="00DE2526" w:rsidP="00DE252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воспитание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позитивного ценностного отношения к живой природе, собственному здоровью и здоровью других людей; культуры поведения в природе;</w:t>
            </w:r>
          </w:p>
          <w:p w14:paraId="3266D54D" w14:textId="77777777" w:rsidR="00DE2526" w:rsidRPr="00DE2526" w:rsidRDefault="00DE2526" w:rsidP="00DE252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и</w:t>
            </w:r>
            <w:r w:rsidRPr="00DE252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val="en-US" w:eastAsia="ru-RU"/>
              </w:rPr>
              <w:t>c</w:t>
            </w:r>
            <w:r w:rsidRPr="00DE252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пользование приобретенных знаний и умений в повседневной жизни 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для 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      </w:r>
          </w:p>
          <w:p w14:paraId="2E11BC7F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обеспечить усвоение учащимися знаний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по анатомии, физиологии и гигиене человека в соответствии со стандартов биологического образования</w:t>
            </w:r>
          </w:p>
        </w:tc>
      </w:tr>
      <w:tr w:rsidR="00DE2526" w:rsidRPr="00DE2526" w14:paraId="054E0A4C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DBA53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1CD4F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год</w:t>
            </w:r>
          </w:p>
        </w:tc>
      </w:tr>
      <w:tr w:rsidR="00DE2526" w:rsidRPr="00DE2526" w14:paraId="569736BE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DBABC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Количество часов, выделенное на изучение предмета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18FD2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68 ч.</w:t>
            </w:r>
          </w:p>
        </w:tc>
      </w:tr>
      <w:tr w:rsidR="00DE2526" w:rsidRPr="00DE2526" w14:paraId="73987FC6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BED7F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2C5C8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Введение -1 ч.</w:t>
            </w:r>
          </w:p>
          <w:p w14:paraId="421A3651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Организм человек и его строение -4 ч.</w:t>
            </w:r>
          </w:p>
          <w:p w14:paraId="02A295CA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Опорно-двигательная система – 7 ч.</w:t>
            </w:r>
          </w:p>
          <w:p w14:paraId="32591ECE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Кровь и кровообращение – 8 ч.</w:t>
            </w:r>
          </w:p>
          <w:p w14:paraId="1FFF9610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Дыхание – 6 ч.</w:t>
            </w:r>
          </w:p>
          <w:p w14:paraId="2B2CAA66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Пищеварение – 7 ч.</w:t>
            </w:r>
          </w:p>
          <w:p w14:paraId="6B91C293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Обмен веществ – 3 ч.</w:t>
            </w:r>
          </w:p>
          <w:p w14:paraId="51E27218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Выделение – 2 ч.</w:t>
            </w:r>
          </w:p>
          <w:p w14:paraId="773FE3BF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Кожа -4 ч.</w:t>
            </w:r>
          </w:p>
          <w:p w14:paraId="69111F34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Эндокринная система – 3 ч.</w:t>
            </w:r>
          </w:p>
          <w:p w14:paraId="50E701CE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Нервная система Органы чувств – 11 ч.</w:t>
            </w:r>
          </w:p>
          <w:p w14:paraId="493D159A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Размножение организма</w:t>
            </w:r>
          </w:p>
          <w:p w14:paraId="47727FA6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Поведение и психика – 5 ч.</w:t>
            </w:r>
          </w:p>
          <w:p w14:paraId="0E97E0D2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  1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ч.</w:t>
            </w:r>
          </w:p>
        </w:tc>
      </w:tr>
      <w:tr w:rsidR="00DE2526" w:rsidRPr="00DE2526" w14:paraId="6054B45D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AC491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3CF68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предметные:</w:t>
            </w:r>
          </w:p>
          <w:p w14:paraId="1838B5BB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обучающийся научится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</w:t>
            </w:r>
          </w:p>
          <w:p w14:paraId="52A07E74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характеризовать особенности строения и процессов</w:t>
            </w:r>
          </w:p>
          <w:p w14:paraId="722018D4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жизнедеятельности организма человека, </w:t>
            </w: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их  практическую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значимость;</w:t>
            </w:r>
          </w:p>
          <w:p w14:paraId="54658469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</w:t>
            </w: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применять  методы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биологической науки  при  изучении 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</w:t>
            </w:r>
          </w:p>
          <w:p w14:paraId="559592AD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•использовать составляющие исследовательской и проектной деятельности по 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  органов и их функциями;</w:t>
            </w:r>
          </w:p>
          <w:p w14:paraId="6628CB37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•ориентироваться </w:t>
            </w: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  системе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познавательных  ценностей:  оценивать информацию об  организме человека, получаемую  из  разных источников, последствия влияния факторов риска  на здоровье человека.</w:t>
            </w:r>
          </w:p>
          <w:p w14:paraId="4608EB0D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получит возможность научиться</w:t>
            </w:r>
          </w:p>
          <w:p w14:paraId="5F2E250B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использовать  на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практике приёмы оказания первой помощи при простудных заболеваниях, ожогах, обморожениях, травмах, спасении утопающего; рациональной организации труда  и отдыха;  проведения наблюдений за состоянием собственного организма;</w:t>
            </w:r>
          </w:p>
          <w:p w14:paraId="084FF03D" w14:textId="65639423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</w:t>
            </w: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выделять  эстетические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достоинства  человеческого тела;</w:t>
            </w:r>
            <w:r w:rsidRPr="00DE2526">
              <w:rPr>
                <w:rFonts w:ascii="Times New Roman" w:eastAsia="Times New Roman" w:hAnsi="Times New Roman" w:cs="Times New Roman"/>
                <w:noProof/>
                <w:color w:val="007AD0"/>
                <w:sz w:val="24"/>
                <w:szCs w:val="24"/>
                <w:lang w:eastAsia="ru-RU"/>
              </w:rPr>
              <w:drawing>
                <wp:inline distT="0" distB="0" distL="0" distR="0" wp14:anchorId="1F2FD8A9" wp14:editId="27E05D2F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C01472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•реализовывать установки здорового образа жизни;</w:t>
            </w:r>
          </w:p>
          <w:p w14:paraId="4CDD53C6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•ориентироваться в системе моральных норм и </w:t>
            </w: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ценностей  по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отношению к собственному здоровью и здоровью других людей;</w:t>
            </w:r>
          </w:p>
          <w:p w14:paraId="61E39E3B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•находить в </w:t>
            </w: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учебной  и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научно-популярной литературе информацию об организме человека, оформлять её</w:t>
            </w:r>
          </w:p>
          <w:p w14:paraId="743A2C53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виде устных сообщений, докладов, рефератов, презентаций;</w:t>
            </w:r>
          </w:p>
          <w:p w14:paraId="76C365C2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</w:t>
            </w: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анализировать  и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оценивать целевые и  смысловые установки в своих действиях и поступках по отношению</w:t>
            </w:r>
          </w:p>
          <w:p w14:paraId="4123BC30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к здоровью своему и окружающих; последствия влияния факторов </w:t>
            </w: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риска  на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здоровье человека</w:t>
            </w:r>
          </w:p>
          <w:p w14:paraId="12F748E5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метапредметные:       </w:t>
            </w:r>
          </w:p>
          <w:p w14:paraId="33B4294C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 Самостоятельно обнаруживать и формулировать проблему в классной и индивидуальной учебной деятельности.</w:t>
            </w:r>
          </w:p>
          <w:p w14:paraId="21A1139D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•  Выдвигать версии решения проблемы, осознавать конечный результат, выбирать из предложенных и искать </w:t>
            </w: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самостоятельно  средства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достижения цели.</w:t>
            </w:r>
          </w:p>
          <w:p w14:paraId="3B7A410E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 Составлять (индивидуально или в группе) план решения проблемы (выполнения проекта).</w:t>
            </w:r>
          </w:p>
          <w:p w14:paraId="5C1E99D0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•  Работая по предложенному и самостоятельно составленному плану, использовать наряду с основными </w:t>
            </w: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  дополнительные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средства (справочная литература, сложные приборы, компьютер).</w:t>
            </w:r>
          </w:p>
          <w:p w14:paraId="1CFFB7B3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 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      </w:r>
          </w:p>
          <w:p w14:paraId="19372087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 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      </w:r>
          </w:p>
          <w:p w14:paraId="72E78DFE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 В ходе представления проекта давать оценку его результатам.</w:t>
            </w:r>
          </w:p>
          <w:p w14:paraId="383F36E5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•  Самостоятельно </w:t>
            </w: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осознавать  причины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своего успеха или неуспеха и находить способы выхода из ситуации неуспеха.</w:t>
            </w:r>
          </w:p>
          <w:p w14:paraId="6C29BF23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 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      </w:r>
          </w:p>
          <w:p w14:paraId="18969AA7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 Анализировать, сравнивать, классифицировать и обобщать понятия:</w:t>
            </w:r>
          </w:p>
          <w:p w14:paraId="64B7B2BC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 Строить логическое рассуждение, включающее установление причинно-следственных связей.</w:t>
            </w:r>
          </w:p>
          <w:p w14:paraId="7650CDBB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•  </w:t>
            </w: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Представлять  информацию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в виде  конспектов, таблиц, схем, графиков.</w:t>
            </w:r>
          </w:p>
          <w:p w14:paraId="14F16D4E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•  Преобразовывать </w:t>
            </w: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информацию  из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одного вида в другой и выбирать удобную для себя форму фиксации и представления информации.</w:t>
            </w:r>
          </w:p>
          <w:p w14:paraId="0CFB123F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•  Понимая позицию другого, различать в его речи: мнение (точку зрения), доказательство (аргументы), </w:t>
            </w: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факты;  гипотезы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аксиомы, теории.</w:t>
            </w:r>
          </w:p>
          <w:p w14:paraId="16F7A440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 Самому создавать источники информации разного типа и для разных аудиторий, соблюдать информационную гигиену и правила информационной безопасности.</w:t>
            </w:r>
          </w:p>
          <w:p w14:paraId="3564E8EB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 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      </w:r>
          </w:p>
          <w:p w14:paraId="7B4845A7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 Отстаивая свою точку зрения, приводить аргументы, подтверждая их фактами.</w:t>
            </w:r>
          </w:p>
          <w:p w14:paraId="1EA5000C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 В дискуссии уметь выдвинуть контраргументы, перефразировать свою мысль (владение механизмом эквивалентных замен).</w:t>
            </w:r>
          </w:p>
          <w:p w14:paraId="3AFF80E2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 Учиться критично относиться к своему мнению, с достоинством признавать ошибочность своего мнения (если оно таково) и корректировать его.</w:t>
            </w:r>
          </w:p>
          <w:p w14:paraId="7700449A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•  Понимая позицию другого, различать в его речи: мнение (точку зрения), доказательство (аргументы), </w:t>
            </w: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факты;  гипотезы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аксиомы, теории.</w:t>
            </w:r>
          </w:p>
        </w:tc>
      </w:tr>
      <w:tr w:rsidR="00DE2526" w:rsidRPr="00DE2526" w14:paraId="37413683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84DB2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контроля,  промежуточная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аттестация.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96D71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текущий контроль, тематический контроль</w:t>
            </w:r>
          </w:p>
          <w:p w14:paraId="3B1888B4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промежуточная аттестация – контрольная работа по итогам года, ВПР</w:t>
            </w:r>
          </w:p>
        </w:tc>
      </w:tr>
    </w:tbl>
    <w:p w14:paraId="5BD50040" w14:textId="77777777" w:rsidR="00DE2526" w:rsidRPr="00DE2526" w:rsidRDefault="00DE2526" w:rsidP="00DE2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2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  </w:t>
      </w:r>
      <w:r w:rsidRPr="00DE252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br w:type="textWrapping" w:clear="all"/>
        <w:t> </w:t>
      </w:r>
    </w:p>
    <w:p w14:paraId="15778E17" w14:textId="77777777" w:rsidR="00DE2526" w:rsidRPr="00DE2526" w:rsidRDefault="00DE2526" w:rsidP="00DE252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E25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Аннотация к рабочей программе</w:t>
      </w:r>
    </w:p>
    <w:p w14:paraId="2692BEFB" w14:textId="77777777" w:rsidR="00DE2526" w:rsidRPr="00DE2526" w:rsidRDefault="00DE2526" w:rsidP="00DE252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E25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биологии, 9 класс</w:t>
      </w:r>
    </w:p>
    <w:tbl>
      <w:tblPr>
        <w:tblW w:w="977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6791"/>
      </w:tblGrid>
      <w:tr w:rsidR="00DE2526" w:rsidRPr="00DE2526" w14:paraId="10DD7748" w14:textId="77777777" w:rsidTr="00DE2526">
        <w:trPr>
          <w:tblCellSpacing w:w="0" w:type="dxa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5669E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дисциплины  в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6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EA785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Биология</w:t>
            </w:r>
          </w:p>
        </w:tc>
      </w:tr>
      <w:tr w:rsidR="00DE2526" w:rsidRPr="00DE2526" w14:paraId="2BD4F689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5B018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13F43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</w:p>
        </w:tc>
      </w:tr>
      <w:tr w:rsidR="00DE2526" w:rsidRPr="00DE2526" w14:paraId="324E6EA9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2AFBA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C30C4" w14:textId="77777777" w:rsidR="00DE2526" w:rsidRPr="00DE2526" w:rsidRDefault="00DE2526" w:rsidP="00DE2526">
            <w:pPr>
              <w:spacing w:after="0" w:line="330" w:lineRule="atLeast"/>
              <w:ind w:left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Федеральный государственный образовательный стандарт общего образования;</w:t>
            </w:r>
          </w:p>
          <w:p w14:paraId="52877989" w14:textId="77777777" w:rsidR="00DE2526" w:rsidRPr="00DE2526" w:rsidRDefault="00DE2526" w:rsidP="00DE252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Программы  по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биологии для 5–11 классов авторы: 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И.Н., Корнилова О.А., Кучменко В.С., Константинов В.Н., Бабенко В.Г., Маш Р.Д., 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Драгомилов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А.Г., Сухова Т.С. и др. программа. — М.: 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Вентана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-Граф, 2018</w:t>
            </w:r>
          </w:p>
        </w:tc>
      </w:tr>
      <w:tr w:rsidR="00DE2526" w:rsidRPr="00DE2526" w14:paraId="5AA35DBC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826D5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68043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И.Н. Пономарева, О.А. Корнилова, 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Н.М.Чернова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"Биология"/ под ред. 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И.Н.Пономаревой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 - М., "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Вентана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-Граф", 2018г</w:t>
            </w:r>
          </w:p>
        </w:tc>
      </w:tr>
      <w:tr w:rsidR="00DE2526" w:rsidRPr="00DE2526" w14:paraId="3B18879C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FD581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E9865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</w:t>
            </w:r>
            <w:r w:rsidRPr="00DE252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освоение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знаний 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 живой природе и присущих ей закономерностях;  строении, жизнедеятельности и 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средообразующей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</w:t>
            </w:r>
          </w:p>
          <w:p w14:paraId="5FE92F0F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</w:t>
            </w:r>
            <w:r w:rsidRPr="00DE252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овладение умениями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  собственного организма, биологические эксперименты;</w:t>
            </w:r>
          </w:p>
          <w:p w14:paraId="0FBF4086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</w:t>
            </w:r>
            <w:r w:rsidRPr="00DE252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развитие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познавательных интересов, интеллектуальных и творческих способностей 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процессе</w:t>
            </w:r>
            <w:r w:rsidRPr="00DE252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проведения наблюдений за живыми организмами, биологических экспериментов, работы с различными источниками информации;</w:t>
            </w:r>
          </w:p>
          <w:p w14:paraId="371B01A3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</w:t>
            </w:r>
            <w:r w:rsidRPr="00DE252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воспитание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позитивного ценностного отношения к живой природе, собственному здоровью и здоровью других людей; культуры поведения в природе;</w:t>
            </w:r>
          </w:p>
          <w:p w14:paraId="221AA375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</w:t>
            </w:r>
            <w:r w:rsidRPr="00DE252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и</w:t>
            </w:r>
            <w:r w:rsidRPr="00DE252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val="en-US" w:eastAsia="ru-RU"/>
              </w:rPr>
              <w:t>c</w:t>
            </w:r>
            <w:r w:rsidRPr="00DE252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пользование приобретенных знаний и умений в повседневной жизни 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      </w:r>
          </w:p>
          <w:p w14:paraId="72FD7FCA" w14:textId="77777777" w:rsidR="00DE2526" w:rsidRPr="00DE2526" w:rsidRDefault="00DE2526" w:rsidP="00DE2526">
            <w:pPr>
              <w:spacing w:after="0" w:line="330" w:lineRule="atLeast"/>
              <w:ind w:left="142" w:hanging="14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создать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условия для формирования у учащихся предметной и учебно-исследовательской  компетентностей:</w:t>
            </w:r>
          </w:p>
          <w:p w14:paraId="021C62BF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обеспечить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усвоение учащимися знаний по общей биологии в соответствии со стандартом биологического образования</w:t>
            </w:r>
          </w:p>
          <w:p w14:paraId="1604DE54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добиться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понимания школьниками практической значимости биологических знаний</w:t>
            </w:r>
          </w:p>
          <w:p w14:paraId="53D2050C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· продолжить формирование у школьников 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умений: конспектировать письменный текст и речь выступающего, точно излагать свои мысли при письме, выдвигать гипотезы, ставить цели, выбирать методы и средства их достижения, анализировать, обобщать и делать выводы</w:t>
            </w:r>
          </w:p>
        </w:tc>
      </w:tr>
      <w:tr w:rsidR="00DE2526" w:rsidRPr="00DE2526" w14:paraId="10190401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734E1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460FA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год</w:t>
            </w:r>
          </w:p>
        </w:tc>
      </w:tr>
      <w:tr w:rsidR="00DE2526" w:rsidRPr="00DE2526" w14:paraId="2E4F7E0E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B6225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0FFBA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68 ч.</w:t>
            </w:r>
          </w:p>
        </w:tc>
      </w:tr>
      <w:tr w:rsidR="00DE2526" w:rsidRPr="00DE2526" w14:paraId="332C63D4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39FC0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45939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Общие закономерности жизни (4 </w:t>
            </w: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 )</w:t>
            </w:r>
            <w:proofErr w:type="gramEnd"/>
          </w:p>
          <w:p w14:paraId="1D4FBCB2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Закономерности жизни на клеточном уровне (11 ч)</w:t>
            </w:r>
          </w:p>
          <w:p w14:paraId="1706BC1A" w14:textId="77777777" w:rsidR="00DE2526" w:rsidRPr="00DE2526" w:rsidRDefault="00DE2526" w:rsidP="00DE252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Лабораторная работа №1 «Многообразие клеток эукариот. Сравнение растительных и животных клеток»</w:t>
            </w:r>
          </w:p>
          <w:p w14:paraId="786AF733" w14:textId="77777777" w:rsidR="00DE2526" w:rsidRPr="00DE2526" w:rsidRDefault="00DE2526" w:rsidP="00DE252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lastRenderedPageBreak/>
              <w:t>Лабораторная работа №2 «Рассматривание микропрепаратов с делящимися клетками»</w:t>
            </w:r>
          </w:p>
          <w:p w14:paraId="3A9A63DA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Закономерности жизни на организменном уровне (20 ч)</w:t>
            </w:r>
          </w:p>
          <w:p w14:paraId="4FF573A4" w14:textId="77777777" w:rsidR="00DE2526" w:rsidRPr="00DE2526" w:rsidRDefault="00DE2526" w:rsidP="00DE252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Лабораторная работа №3 «Выявление наследственных и ненаследственных признаков у растений разных видов».</w:t>
            </w:r>
          </w:p>
          <w:p w14:paraId="1662456E" w14:textId="77777777" w:rsidR="00DE2526" w:rsidRPr="00DE2526" w:rsidRDefault="00DE2526" w:rsidP="00DE252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Лабораторная работа №4 «Изучение изменчивости у организмов».</w:t>
            </w:r>
          </w:p>
          <w:p w14:paraId="530E412F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Закономерности происхождения и развития жизни на Земле (19 ч)</w:t>
            </w:r>
          </w:p>
          <w:p w14:paraId="64E79910" w14:textId="77777777" w:rsidR="00DE2526" w:rsidRPr="00DE2526" w:rsidRDefault="00DE2526" w:rsidP="00DE252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Лабораторная работа № 5 «Приспособленность организмов к среде обитания»</w:t>
            </w:r>
          </w:p>
          <w:p w14:paraId="23E7F7B8" w14:textId="77777777" w:rsidR="00DE2526" w:rsidRPr="00DE2526" w:rsidRDefault="00DE2526" w:rsidP="00DE252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Закономерности взаимоотношений организмов и среды (11 ч)</w:t>
            </w:r>
          </w:p>
          <w:p w14:paraId="15171FD1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Повторение (3 ч)</w:t>
            </w:r>
          </w:p>
        </w:tc>
      </w:tr>
      <w:tr w:rsidR="00DE2526" w:rsidRPr="00DE2526" w14:paraId="7C251A40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E79C2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Требования к уровню подготовки учеников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1D4BA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предметные результаты</w:t>
            </w:r>
          </w:p>
          <w:p w14:paraId="269AC7D4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результатов </w:t>
            </w:r>
            <w:r w:rsidRPr="00DE252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«ученик научится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»:</w:t>
            </w:r>
          </w:p>
          <w:p w14:paraId="1AF0C4D8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объяснять роль биоразнообразия в поддержании биосферного круговорота веществ.</w:t>
            </w:r>
          </w:p>
          <w:p w14:paraId="21BC481F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характеризовать индивидуальное развитие организма (онтогенез), образование половых клеток, оплодотворение и важнейшие этапы онтогенеза многоклеточных;</w:t>
            </w:r>
          </w:p>
          <w:p w14:paraId="4F2782D6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объяснять природу устойчивости нормального онтогенеза;</w:t>
            </w:r>
          </w:p>
          <w:p w14:paraId="39D320B6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приводить примеры приспособлений у растений и животных.</w:t>
            </w:r>
          </w:p>
          <w:p w14:paraId="739ABF34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использовать знания по экологии для оптимальной организации борьбы с инфекционными заболеваниями, вредителями домашнего и приусадебного хозяйства;</w:t>
            </w:r>
          </w:p>
          <w:p w14:paraId="12A62CF9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пользоваться знаниями по генетике и селекции для сохранения породной чистоты домашних животных (собак, кошек, аквариумных рыб, кур и др.);</w:t>
            </w:r>
          </w:p>
          <w:p w14:paraId="0C180255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соблюдать профилактику наследственных болезней;</w:t>
            </w:r>
          </w:p>
          <w:p w14:paraId="101E415C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использовать знания по теории эволюции для оптимальной организации борьбы с инфекционными заболеваниями, вредителями домашнего и приусадебного хозяйства.</w:t>
            </w:r>
          </w:p>
          <w:p w14:paraId="73BE2F06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находить в проявлениях жизнедеятельности организмов общие свойства живого и объяснять их;</w:t>
            </w:r>
          </w:p>
          <w:p w14:paraId="621EF9C1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характеризовать основные уровни организации живого;</w:t>
            </w:r>
          </w:p>
          <w:p w14:paraId="596055A0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понимать роль регуляции в обеспечении жизнедеятельности и эволюции живых систем, а для этого необходимо находить обратные связи в простых системах и их роль в процессах функционирования и развития живых организмов;</w:t>
            </w:r>
          </w:p>
          <w:p w14:paraId="5FC1C645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перечислять основные положения клеточной теории;</w:t>
            </w:r>
          </w:p>
          <w:p w14:paraId="27E03B88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характеризовать основные структурные элементы клетки, их функции и роль в жизнедеятельности целого организма, особенности строения клеток разных царств живых организмов;</w:t>
            </w:r>
          </w:p>
          <w:p w14:paraId="60588A8D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- характеризовать обмен веществ в клетке и его энергетическое обеспечение;</w:t>
            </w:r>
          </w:p>
          <w:p w14:paraId="3FC81B44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характеризовать материальные основы наследственности и способы деления клеток;</w:t>
            </w:r>
          </w:p>
          <w:p w14:paraId="7ACAC396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уметь пользоваться микроскопом, готовить и рассматривать простейшие микропрепараты;</w:t>
            </w:r>
          </w:p>
          <w:p w14:paraId="4FBE410F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объяснять основные физиологические функции человека и биологический смысл их регуляции;</w:t>
            </w:r>
          </w:p>
          <w:p w14:paraId="50D2C81F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объяснять биологический смысл и основные формы размножения организмов;</w:t>
            </w:r>
          </w:p>
          <w:p w14:paraId="415427C6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различать основные факторы среды и характеризовать закономерности их влияния на организмы в разных средах обитания;</w:t>
            </w:r>
          </w:p>
          <w:p w14:paraId="5486C0F4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пользоваться понятиями об экологической нише и жизненной форме, биоценозе, экосистеме, биогеоценозе и биогеохимическом круговороте, продуцентах, консументах и 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редуцентах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пищевой пирамиде, пищевых цепях;</w:t>
            </w:r>
          </w:p>
          <w:p w14:paraId="50A52B4E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характеризовать биосферу, её основные функции и роль жизни в их осуществлении;</w:t>
            </w:r>
          </w:p>
          <w:p w14:paraId="6B7B20EE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классифицировать живые организмы по их ролям в круговороте веществ, выделять цепи питания в экосистемах;</w:t>
            </w:r>
          </w:p>
          <w:p w14:paraId="6DAB433E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характеризовать причины низкой устойчивости 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агроэкосистем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;</w:t>
            </w:r>
          </w:p>
          <w:p w14:paraId="5E3F9A3B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приводить примеры изменчивости и наследственности у растений и животных и объяснять причину этого явления;</w:t>
            </w:r>
          </w:p>
          <w:p w14:paraId="490CBB40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характеризовать законы наследования Г. Менделя, их цитологические основы, основные положения хромосомной теории наследственности;</w:t>
            </w:r>
          </w:p>
          <w:p w14:paraId="08785CB9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характеризовать природу наследственных болезней;</w:t>
            </w:r>
          </w:p>
          <w:p w14:paraId="0C89C9DA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объяснять эволюцию органического мира и её закономерности (свидетельства эволюции, основные положения теории естественного отбора Ч. Дарвина, учения о виде и видообразовании, о главных направлениях эволюционного процесса А.Н. Северцова, теорию искусственного отбора Ч. Дарвина, методы селекции и их биологические основы);</w:t>
            </w:r>
          </w:p>
          <w:p w14:paraId="1D115CDB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характеризовать происхождение и основные этапы эволюции жизни;</w:t>
            </w:r>
          </w:p>
          <w:p w14:paraId="3E23FAED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объяснять место человека среди животных и экологические предпосылки происхождения человека;</w:t>
            </w:r>
          </w:p>
          <w:p w14:paraId="055E26E0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характеризовать основные события, выделившие человека из животного мира.</w:t>
            </w:r>
          </w:p>
          <w:p w14:paraId="08060B83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характеризовать экологические проблемы, стоящие перед человечеством;</w:t>
            </w:r>
          </w:p>
          <w:p w14:paraId="6AF4538A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- находить противоречия между деятельностью человека и природой и предлагать способы устранения этих противоречий;</w:t>
            </w:r>
          </w:p>
          <w:p w14:paraId="3A35C2C1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объяснять и доказывать необходимость бережного отношения к живым организмам.</w:t>
            </w:r>
          </w:p>
          <w:p w14:paraId="3B7D3610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применять биологические знания для организации и планирования собственного здорового образа жизни и деятельности, благополучия своей семьи и благоприятной среды обитания человечества.</w:t>
            </w:r>
          </w:p>
          <w:p w14:paraId="4D8FD662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Для повышенного уровня результатов </w:t>
            </w:r>
            <w:r w:rsidRPr="00DE252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«ученик получит возможность научиться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»</w:t>
            </w:r>
          </w:p>
          <w:p w14:paraId="22204DE3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-выдвигать гипотезы о возможных последствиях деятельности человека в экосистемах и биосфере;</w:t>
            </w:r>
          </w:p>
          <w:p w14:paraId="4C58C09A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аргументировать свою точку зрения в ходе дискуссии по обсуждению глобальных экологических проблем.</w:t>
            </w:r>
          </w:p>
          <w:p w14:paraId="03E1A433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Личностные результаты</w:t>
            </w:r>
          </w:p>
          <w:p w14:paraId="0264DA40" w14:textId="77777777" w:rsidR="00DE2526" w:rsidRPr="00DE2526" w:rsidRDefault="00DE2526" w:rsidP="00DE2526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самоопределение - личностное, профессиональное, жизненное самоопределение;</w:t>
            </w:r>
          </w:p>
          <w:p w14:paraId="721572AF" w14:textId="77777777" w:rsidR="00DE2526" w:rsidRPr="00DE2526" w:rsidRDefault="00DE2526" w:rsidP="00DE2526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14:paraId="3BDD8E93" w14:textId="77777777" w:rsidR="00DE2526" w:rsidRPr="00DE2526" w:rsidRDefault="00DE2526" w:rsidP="00DE2526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14:paraId="3DB376A4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метапредметные результаты</w:t>
            </w:r>
          </w:p>
          <w:p w14:paraId="28DB583B" w14:textId="77777777" w:rsidR="00DE2526" w:rsidRPr="00DE2526" w:rsidRDefault="00DE2526" w:rsidP="00DE2526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целеполагание - 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14:paraId="01D4A36F" w14:textId="77777777" w:rsidR="00DE2526" w:rsidRPr="00DE2526" w:rsidRDefault="00DE2526" w:rsidP="00DE2526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14:paraId="558E7E30" w14:textId="77777777" w:rsidR="00DE2526" w:rsidRPr="00DE2526" w:rsidRDefault="00DE2526" w:rsidP="00DE2526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оценка – выделение и осознание учащимся того, что уже усвоено и что еще подлежит усвоению, оценивание качества и уровня усвоения;</w:t>
            </w:r>
          </w:p>
          <w:p w14:paraId="568BDF5D" w14:textId="77777777" w:rsidR="00DE2526" w:rsidRPr="00DE2526" w:rsidRDefault="00DE2526" w:rsidP="00DE2526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саморегуляция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14:paraId="4F04E127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универсальные действия:</w:t>
            </w:r>
          </w:p>
          <w:p w14:paraId="093E845D" w14:textId="77777777" w:rsidR="00DE2526" w:rsidRPr="00DE2526" w:rsidRDefault="00DE2526" w:rsidP="00DE2526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самостоятельное выделение и формулирование познавательной цели;</w:t>
            </w:r>
          </w:p>
          <w:p w14:paraId="3E68AC8A" w14:textId="77777777" w:rsidR="00DE2526" w:rsidRPr="00DE2526" w:rsidRDefault="00DE2526" w:rsidP="00DE2526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14:paraId="50B01248" w14:textId="77777777" w:rsidR="00DE2526" w:rsidRPr="00DE2526" w:rsidRDefault="00DE2526" w:rsidP="00DE2526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структурирование знаний;</w:t>
            </w:r>
          </w:p>
          <w:p w14:paraId="0DBA406E" w14:textId="77777777" w:rsidR="00DE2526" w:rsidRPr="00DE2526" w:rsidRDefault="00DE2526" w:rsidP="00DE2526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·     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14:paraId="3D46817F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Логические универсальные действия:</w:t>
            </w:r>
          </w:p>
          <w:p w14:paraId="54E2AE31" w14:textId="77777777" w:rsidR="00DE2526" w:rsidRPr="00DE2526" w:rsidRDefault="00DE2526" w:rsidP="00DE2526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сравнение, классификация объектов по выделенным признакам;</w:t>
            </w:r>
          </w:p>
          <w:p w14:paraId="17416B77" w14:textId="77777777" w:rsidR="00DE2526" w:rsidRPr="00DE2526" w:rsidRDefault="00DE2526" w:rsidP="00DE2526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установление причинно-следственных связей;</w:t>
            </w:r>
          </w:p>
          <w:p w14:paraId="43C469A8" w14:textId="77777777" w:rsidR="00DE2526" w:rsidRPr="00DE2526" w:rsidRDefault="00DE2526" w:rsidP="00DE2526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выдвижение гипотез и их обоснование.</w:t>
            </w:r>
          </w:p>
          <w:p w14:paraId="61161910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Постановка и решение проблемы:</w:t>
            </w:r>
          </w:p>
          <w:p w14:paraId="27CC5C25" w14:textId="77777777" w:rsidR="00DE2526" w:rsidRPr="00DE2526" w:rsidRDefault="00DE2526" w:rsidP="00DE2526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формулирование проблемы;</w:t>
            </w:r>
          </w:p>
          <w:p w14:paraId="65F7CF68" w14:textId="77777777" w:rsidR="00DE2526" w:rsidRPr="00DE2526" w:rsidRDefault="00DE2526" w:rsidP="00DE2526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самостоятельное создание способов решения проблем творческого и поискового характера.</w:t>
            </w:r>
          </w:p>
          <w:p w14:paraId="6EDCAC0F" w14:textId="77777777" w:rsidR="00DE2526" w:rsidRPr="00DE2526" w:rsidRDefault="00DE2526" w:rsidP="00DE2526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14:paraId="22C1AF24" w14:textId="77777777" w:rsidR="00DE2526" w:rsidRPr="00DE2526" w:rsidRDefault="00DE2526" w:rsidP="00DE2526">
            <w:pPr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оценка действий партнера;</w:t>
            </w:r>
          </w:p>
          <w:p w14:paraId="7B68BCEF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умение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</w:t>
            </w:r>
          </w:p>
        </w:tc>
      </w:tr>
      <w:tr w:rsidR="00DE2526" w:rsidRPr="00DE2526" w14:paraId="354EBC0F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D0C27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контроля,  промежуточная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аттестация.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7F43C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текущий контроль, тематический контроль</w:t>
            </w:r>
          </w:p>
          <w:p w14:paraId="64E160E2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промежуточная аттестация – контрольная работа по итогам года, ВПР</w:t>
            </w:r>
          </w:p>
        </w:tc>
      </w:tr>
    </w:tbl>
    <w:p w14:paraId="28914BE4" w14:textId="77777777" w:rsidR="00DE2526" w:rsidRPr="00DE2526" w:rsidRDefault="00DE2526" w:rsidP="00DE2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2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DE252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br w:type="textWrapping" w:clear="all"/>
        <w:t> </w:t>
      </w:r>
    </w:p>
    <w:p w14:paraId="69192565" w14:textId="77777777" w:rsidR="00DE2526" w:rsidRPr="00DE2526" w:rsidRDefault="00DE2526" w:rsidP="00DE252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E25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Аннотация к рабочей программе</w:t>
      </w:r>
    </w:p>
    <w:p w14:paraId="04BC7D0B" w14:textId="77777777" w:rsidR="00DE2526" w:rsidRPr="00DE2526" w:rsidRDefault="00DE2526" w:rsidP="00DE252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E25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биологии, 10 класс</w:t>
      </w:r>
    </w:p>
    <w:tbl>
      <w:tblPr>
        <w:tblW w:w="991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6933"/>
      </w:tblGrid>
      <w:tr w:rsidR="00DE2526" w:rsidRPr="00DE2526" w14:paraId="753A793A" w14:textId="77777777" w:rsidTr="00DE2526">
        <w:trPr>
          <w:tblCellSpacing w:w="0" w:type="dxa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5D14F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дисциплины  в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6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B9406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Биология</w:t>
            </w:r>
          </w:p>
        </w:tc>
      </w:tr>
      <w:tr w:rsidR="00DE2526" w:rsidRPr="00DE2526" w14:paraId="08AD5A3F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9981C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D55B2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</w:t>
            </w:r>
          </w:p>
        </w:tc>
      </w:tr>
      <w:tr w:rsidR="00DE2526" w:rsidRPr="00DE2526" w14:paraId="2DF5CDB4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BC86C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4D783" w14:textId="77777777" w:rsidR="00DE2526" w:rsidRPr="00DE2526" w:rsidRDefault="00DE2526" w:rsidP="00DE2526">
            <w:pPr>
              <w:spacing w:after="0" w:line="330" w:lineRule="atLeast"/>
              <w:ind w:left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Федеральный государственный образовательный стандарт общего образования;</w:t>
            </w:r>
          </w:p>
          <w:p w14:paraId="0DFC953C" w14:textId="77777777" w:rsidR="00DE2526" w:rsidRPr="00DE2526" w:rsidRDefault="00DE2526" w:rsidP="00DE252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Программы  по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биологии для 5–11 классов авторы: 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И.Н., Корнилова О.А., Кучменко В.С., Константинов В.Н., Бабенко В.Г., Маш Р.Д., 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Драгомилов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А.Г., Сухова Т.С. и др. программа. — М.: 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Вентана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-Граф, 2018</w:t>
            </w:r>
          </w:p>
        </w:tc>
      </w:tr>
      <w:tr w:rsidR="00DE2526" w:rsidRPr="00DE2526" w14:paraId="16C3EA9A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140FD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71881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И.Н. Пономарева, и др. "Биология: базовый уровень"/ под ред. 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И.Н.Пономаревой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 - М., "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Вентана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-Граф", 2019г.</w:t>
            </w:r>
          </w:p>
        </w:tc>
      </w:tr>
      <w:tr w:rsidR="00DE2526" w:rsidRPr="00DE2526" w14:paraId="1619A7BD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BD256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11684" w14:textId="77777777" w:rsidR="00DE2526" w:rsidRPr="00DE2526" w:rsidRDefault="00DE2526" w:rsidP="00DE2526">
            <w:pPr>
              <w:spacing w:before="43"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для старшей школы, базового уровня — сформировать у школьников в процессе биологического образования понимание значения законов и закономерностей существования и развития живой при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роды, осознание величайшей ценности жизни и биологиче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ского разнообразия нашей планеты, понимание роли про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цесса эволюции и закономерностей передачи наследственной информации для объяснения многообразия форм жиз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ни на Земле.</w:t>
            </w:r>
          </w:p>
        </w:tc>
      </w:tr>
      <w:tr w:rsidR="00DE2526" w:rsidRPr="00DE2526" w14:paraId="5F6E2822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4B2B5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8BAAB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год</w:t>
            </w:r>
          </w:p>
        </w:tc>
      </w:tr>
      <w:tr w:rsidR="00DE2526" w:rsidRPr="00DE2526" w14:paraId="56C9DD89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67D7D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8F5C9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34 ч.</w:t>
            </w:r>
          </w:p>
        </w:tc>
      </w:tr>
      <w:tr w:rsidR="00DE2526" w:rsidRPr="00DE2526" w14:paraId="609EAE0E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4AF7B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Перечень ключевых разделов программы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CCBEF" w14:textId="77777777" w:rsidR="00DE2526" w:rsidRPr="00DE2526" w:rsidRDefault="00DE2526" w:rsidP="00DE252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Введение в курс общебиологических явлений (5ч)</w:t>
            </w:r>
          </w:p>
          <w:p w14:paraId="34F89041" w14:textId="77777777" w:rsidR="00DE2526" w:rsidRPr="00DE2526" w:rsidRDefault="00DE2526" w:rsidP="00DE252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Биосферный уровень организации жизни (10ч)</w:t>
            </w:r>
          </w:p>
          <w:p w14:paraId="3EC2CDFA" w14:textId="77777777" w:rsidR="00DE2526" w:rsidRPr="00DE2526" w:rsidRDefault="00DE2526" w:rsidP="00DE252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Биогеоценотический уровень организации жизни (8ч)</w:t>
            </w:r>
          </w:p>
          <w:p w14:paraId="5264CAC8" w14:textId="77777777" w:rsidR="00DE2526" w:rsidRPr="00DE2526" w:rsidRDefault="00DE2526" w:rsidP="00DE252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Лабораторная работа: Исследование черт приспособленности растений и животных к условиям жизни.</w:t>
            </w:r>
          </w:p>
          <w:p w14:paraId="7FC4481F" w14:textId="77777777" w:rsidR="00DE2526" w:rsidRPr="00DE2526" w:rsidRDefault="00DE2526" w:rsidP="00DE252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Популяционно-видовой уровень (12 ч)</w:t>
            </w:r>
          </w:p>
          <w:p w14:paraId="280FDBED" w14:textId="77777777" w:rsidR="00DE2526" w:rsidRPr="00DE2526" w:rsidRDefault="00DE2526" w:rsidP="00DE252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Лабораторные работы:</w:t>
            </w:r>
          </w:p>
          <w:p w14:paraId="0374E6F2" w14:textId="77777777" w:rsidR="00DE2526" w:rsidRPr="00DE2526" w:rsidRDefault="00DE2526" w:rsidP="00DE252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Изучение морфологических критериев вида на живых комнатных растениях или гербариях и коллекциях животных.</w:t>
            </w:r>
          </w:p>
          <w:p w14:paraId="36CC8F35" w14:textId="77777777" w:rsidR="00DE2526" w:rsidRPr="00DE2526" w:rsidRDefault="00DE2526" w:rsidP="00DE252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Обнаружение признаков ароморфоза у растений и животных</w:t>
            </w:r>
          </w:p>
        </w:tc>
      </w:tr>
      <w:tr w:rsidR="00DE2526" w:rsidRPr="00DE2526" w14:paraId="19D6B42A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84C11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B011F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DE2526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предметные  результаты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— знаний, умений, компетентностей, характеризующих качество (уро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вень) овладения учащимися содержанием учебного предмета, предусматривает:</w:t>
            </w:r>
          </w:p>
          <w:p w14:paraId="49C6A6AD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характеристику содержания биологических теорий (клеточной теории, эволюционной теории Ч. Дарви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на), учения В.И. Вернадского о биосфере, законов Г. Менделя, закономерностей изменчивости, вклада вы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дающихся учёных в развитие биологической науки;</w:t>
            </w:r>
          </w:p>
          <w:p w14:paraId="64F51F54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умение определять существенные признаки биологи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ческих объектов и процессов, совершающихся в живой природе на разных уровнях организации жизни; умение сравнивать между собой различные биологические объ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екты; сравнивать и оценивать между собой структурные уровни организации жизни;</w:t>
            </w:r>
          </w:p>
          <w:p w14:paraId="2ABFBA40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объяснение роли биологии в формировании научно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го мировоззрения; вклада биологических теорий в фор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мирование современной естественнонаучной картины мира; отрицательного влияния алкоголя, никотина, наркотических веществ на развитие зародыша челове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ка; влияния мутагенов на организм человека, экологических факторов на организмы; причин эволюции, изме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няемости видов, наследственных заболеваний, мута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ций, устойчивости и смены экосистем;</w:t>
            </w:r>
          </w:p>
          <w:p w14:paraId="1858EFD6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 умение приводить доказательства (аргументацию) единства живой и неживой природы, её уровневой орга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низации и эволюции; родства живых организмов; взаи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мосвязей организмов и окружающей среды; необходи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мости сохранения многообразия видов и экосистем;</w:t>
            </w:r>
          </w:p>
          <w:p w14:paraId="26F59C44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 умение пользоваться биологической терминологией и символикой;</w:t>
            </w:r>
          </w:p>
          <w:p w14:paraId="3778A708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 умение решать элементарные биологические задачи, составлять элементарные схемы скрещивания и схемы пе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реноса веществ и энергии в экосистемах (цепи питания);</w:t>
            </w:r>
          </w:p>
          <w:p w14:paraId="2AACBEF1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 умение проводить анализ и оценку различных гипо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тез о сущности жизни, о происхождении жизни и чело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века; глобальных экологических проблем и путей их ре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шения; последствий собственной деятельности в окру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жающей среде; чрезвычайных ситуаций природного и техногенного характера; биологической информации, получаемой из разных источников;</w:t>
            </w:r>
          </w:p>
          <w:p w14:paraId="4025DFA5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•  оценку этических аспектов некоторых исследований в области биотехнологии (клонирования, искусственно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го оплодотворения, направленного изменения генома);</w:t>
            </w:r>
          </w:p>
          <w:p w14:paraId="08018A59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 постановку биологических экспериментов и объясне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ние их результатов.</w:t>
            </w:r>
          </w:p>
          <w:p w14:paraId="3E251DCC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личностные результаты:</w:t>
            </w:r>
          </w:p>
          <w:p w14:paraId="30F4EE0E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   сформированность мотивации к творческому труду, к работе на результат; бережному отношению к приро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де, к материальным и духовным ценностям;</w:t>
            </w:r>
          </w:p>
          <w:p w14:paraId="3F5D6BD9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   сформированность убеждённости в важной роли биологии в жизни общества, понимания особенно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стей методов, применяемых в биологических исследо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ваниях;</w:t>
            </w:r>
          </w:p>
          <w:p w14:paraId="7DFF38B9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   реализация этических установок по отношению к биологическим открытиям, исследованиям и их резуль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татам;</w:t>
            </w:r>
          </w:p>
          <w:p w14:paraId="433009B1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   сформированность научной картины мира как ком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понента общечеловеческой и личностной культуры на базе биологических знаний и умений;</w:t>
            </w:r>
          </w:p>
          <w:p w14:paraId="24F0A824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   признание высокой ценности жизни во всех её про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явлениях, здоровья своего и других людей; реализация установок здорового образа жизни;</w:t>
            </w:r>
          </w:p>
          <w:p w14:paraId="3F6F2294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   сформированность познавательных мотивов, на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правленных на овладение навыками самостоятельного приобретения новых знаний;</w:t>
            </w:r>
          </w:p>
          <w:p w14:paraId="258E55C5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   знание о многообразии живой природы, методах её изучения, роли учебных умений для личности, ос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новных принципов и правил отношения к живой при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роде.</w:t>
            </w:r>
          </w:p>
          <w:p w14:paraId="607D1D6A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DE2526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метапредметпые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 xml:space="preserve"> результаты</w:t>
            </w:r>
          </w:p>
          <w:p w14:paraId="3ADE43D9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овладение составляющими исследовательской и про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ектной деятельности, в том числе умением видеть про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блему, ставить вопросы, выдвигать гипотезы, давать оп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ределения понятиям, классифицировать, наблюдать, проводить эксперименты, делать выводы и заключения, объяснять, доказывать, защищать свои идеи;</w:t>
            </w:r>
          </w:p>
          <w:p w14:paraId="7BDDBB96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компетентность в области использования информаци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онно-коммуникативных технологий (ИКТ), умение рабо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тать с разными источниками биологической информа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ции; самостоятельно находить биологическую информа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цию в различных источниках (тексте учебника, дополнительной литературе, справочниках, словарях, интернет-ресурсах); анализировать и оценивать инфор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мацию, преобразовывать её из одной формы в другую;</w:t>
            </w:r>
          </w:p>
          <w:p w14:paraId="04726EF2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умение адекватно использовать речевые средства для дискуссии и аргументации своей позиции, выслушивать и сравнивать разные точки зрения, аргументировать свою точку зрения, отстаивать свою позицию;</w:t>
            </w:r>
          </w:p>
          <w:p w14:paraId="3516DA5C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способность выбирать целевые и смысловые установ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ки для своих действий, поступков по отношению к жи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  <w:t>вой природе, здоровью своему и окружающих.</w:t>
            </w:r>
          </w:p>
          <w:p w14:paraId="48C3C7D9" w14:textId="77777777" w:rsidR="00DE2526" w:rsidRPr="00DE2526" w:rsidRDefault="00DE2526" w:rsidP="00DE252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DE2526" w:rsidRPr="00DE2526" w14:paraId="624ECFC7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A6B0D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контроля,  промежуточная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аттестация.</w:t>
            </w:r>
          </w:p>
        </w:tc>
        <w:tc>
          <w:tcPr>
            <w:tcW w:w="6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9A99D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текущий контроль, тематический контроль</w:t>
            </w:r>
          </w:p>
          <w:p w14:paraId="426CC859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промежуточная аттестация – контрольная работа по итогам года, ВПР</w:t>
            </w:r>
          </w:p>
        </w:tc>
      </w:tr>
    </w:tbl>
    <w:p w14:paraId="215A6FAB" w14:textId="5A260332" w:rsidR="00DE2526" w:rsidRPr="00DE2526" w:rsidRDefault="00DE2526" w:rsidP="00DE2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5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Аннотация к рабочей программе</w:t>
      </w:r>
    </w:p>
    <w:p w14:paraId="257ABDC0" w14:textId="77777777" w:rsidR="00DE2526" w:rsidRPr="00DE2526" w:rsidRDefault="00DE2526" w:rsidP="00DE252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E25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биологии, 11 класс</w:t>
      </w:r>
    </w:p>
    <w:tbl>
      <w:tblPr>
        <w:tblW w:w="977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6791"/>
      </w:tblGrid>
      <w:tr w:rsidR="00DE2526" w:rsidRPr="00DE2526" w14:paraId="5AF1D364" w14:textId="77777777" w:rsidTr="00DE2526">
        <w:trPr>
          <w:tblCellSpacing w:w="0" w:type="dxa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E454A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дисциплины  в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6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52038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Биология</w:t>
            </w:r>
            <w:bookmarkStart w:id="0" w:name="_GoBack"/>
            <w:bookmarkEnd w:id="0"/>
          </w:p>
        </w:tc>
      </w:tr>
      <w:tr w:rsidR="00DE2526" w:rsidRPr="00DE2526" w14:paraId="0C4B2D53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7955F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A2285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</w:t>
            </w:r>
          </w:p>
        </w:tc>
      </w:tr>
      <w:tr w:rsidR="00DE2526" w:rsidRPr="00DE2526" w14:paraId="5906A355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676EF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D87FD" w14:textId="77777777" w:rsidR="00DE2526" w:rsidRPr="00DE2526" w:rsidRDefault="00DE2526" w:rsidP="00DE2526">
            <w:pPr>
              <w:spacing w:after="0" w:line="330" w:lineRule="atLeast"/>
              <w:ind w:left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Федеральный государственный образовательный стандарт общего образования;</w:t>
            </w:r>
          </w:p>
          <w:p w14:paraId="38B6D498" w14:textId="77777777" w:rsidR="00DE2526" w:rsidRPr="00DE2526" w:rsidRDefault="00DE2526" w:rsidP="00DE252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Программы  по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биологии для 5–11 классов авторы: 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И.Н., Корнилова О.А., Кучменко В.С., Константинов В.Н., Бабенко В.Г., Маш Р.Д., 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Драгомилов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А.Г., Сухова Т.С. и др. программа. — М.: 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Вентана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-Граф, 2018</w:t>
            </w:r>
          </w:p>
        </w:tc>
      </w:tr>
      <w:tr w:rsidR="00DE2526" w:rsidRPr="00DE2526" w14:paraId="37C3F861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4E518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5B52B" w14:textId="77777777" w:rsidR="00DE2526" w:rsidRPr="00DE2526" w:rsidRDefault="00DE2526" w:rsidP="00DE2526">
            <w:pPr>
              <w:spacing w:after="0" w:line="330" w:lineRule="atLeast"/>
              <w:ind w:left="142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Пономарева И.Н. Биология: 11 класс: базовый уровень. – М.: 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Вентана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-Граф, 2019.</w:t>
            </w:r>
          </w:p>
        </w:tc>
      </w:tr>
      <w:tr w:rsidR="00DE2526" w:rsidRPr="00DE2526" w14:paraId="00184CF0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C7F32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898D4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Освоение знаний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о биологических системах (вид,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      </w:r>
          </w:p>
          <w:p w14:paraId="701BB3A3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Овладение умениями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списания и выявления естественных и антропогенных изменений, находить и анализировать информацию о живых объектах;</w:t>
            </w:r>
          </w:p>
          <w:p w14:paraId="71C75E03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Развитие 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познавательных интересов, интеллектуальных и творческих способностей в процессе изучения выдающихся достижений биологии;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      </w:r>
          </w:p>
          <w:p w14:paraId="086E8537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Воспитание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      </w:r>
          </w:p>
          <w:p w14:paraId="12F946A8" w14:textId="77777777" w:rsidR="00DE2526" w:rsidRPr="00DE2526" w:rsidRDefault="00DE2526" w:rsidP="00DE252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Использование приобретенных знаний и умений в повседневной жизни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для оценки последствий своей деятельности по отношению к окружающей средне, здоровью других людей и собственному здоровью; обоснования и соблюдения мер профилактики заболеваний, правил поведения в природе.</w:t>
            </w:r>
          </w:p>
        </w:tc>
      </w:tr>
      <w:tr w:rsidR="00DE2526" w:rsidRPr="00DE2526" w14:paraId="5BDFCD84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C459D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77B3D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год</w:t>
            </w:r>
          </w:p>
        </w:tc>
      </w:tr>
      <w:tr w:rsidR="00DE2526" w:rsidRPr="00DE2526" w14:paraId="7D59FE7D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C329F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Количество часов, выделенное на изучение предмета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EC64B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34 ч.</w:t>
            </w:r>
          </w:p>
        </w:tc>
      </w:tr>
      <w:tr w:rsidR="00DE2526" w:rsidRPr="00DE2526" w14:paraId="77B9D620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4FA0D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962EC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Организменный уровень организации жизни (17ч)</w:t>
            </w:r>
          </w:p>
          <w:p w14:paraId="33D4B2EE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Лабораторная работа№1. Решение элементарных генетических задач.</w:t>
            </w:r>
          </w:p>
          <w:p w14:paraId="01E12679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Клеточный уровень организации жизни (9ч)</w:t>
            </w:r>
          </w:p>
          <w:p w14:paraId="358DAF29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 xml:space="preserve">Лабораторная работа №2. Наблюдение фаз митоза на микропрепарате клеток кончика корня; наблюдение плазмолиза и 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деплазмолиза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 xml:space="preserve"> в клетках эпидермиса лука.</w:t>
            </w:r>
          </w:p>
          <w:p w14:paraId="178586C3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Молекулярный уровень проявления жизни (8ч)</w:t>
            </w:r>
          </w:p>
          <w:p w14:paraId="788FA4E1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Лабораторный практикум № </w:t>
            </w: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Обнаружение органических веществ в тканях растений (крахмала, белков, жиров).</w:t>
            </w:r>
          </w:p>
          <w:p w14:paraId="39B534DD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Заключение (1ч)</w:t>
            </w:r>
          </w:p>
        </w:tc>
      </w:tr>
      <w:tr w:rsidR="00DE2526" w:rsidRPr="00DE2526" w14:paraId="26E62B3E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893A5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4EAE5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предметные результаты</w:t>
            </w:r>
          </w:p>
          <w:p w14:paraId="475437BF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выпускник научится:</w:t>
            </w:r>
          </w:p>
          <w:p w14:paraId="04EB6B3D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раскрывать на примерах роль биологии в формировании современной научной картины мира и в практической деятельности людей;</w:t>
            </w:r>
          </w:p>
          <w:p w14:paraId="567DB643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понимать и описывать взаимосвязь между естественными науками: биологией, физикой, химией; устанавливать взаимосвязь природных явлений;</w:t>
            </w:r>
          </w:p>
          <w:p w14:paraId="2FC5FD89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      </w:r>
          </w:p>
          <w:p w14:paraId="599C3866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использовать основные методы научного познания в учебных биологических исследованиях, проводить эксперименты по изучению биологических объектов явлений, объяснять результаты экспериментов, анализировать их, формулировать выводы;</w:t>
            </w:r>
          </w:p>
          <w:p w14:paraId="592C93C5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сравнивать биологические объекты между собой по заданным критериям, делать выводы и умозаключения на основе сравнения;</w:t>
            </w:r>
          </w:p>
          <w:p w14:paraId="1E2DC9EE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      </w:r>
          </w:p>
          <w:p w14:paraId="5DA86F60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      </w:r>
          </w:p>
          <w:p w14:paraId="21C58D65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распознавать популяцию и биологический вид по основным признакам;</w:t>
            </w:r>
          </w:p>
          <w:p w14:paraId="32CE152A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описывать фенотип многоклеточных растений и животных по морфологическому критерию;</w:t>
            </w:r>
          </w:p>
          <w:p w14:paraId="270EABF3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объяснять многообразие организмов, применяя эволюционную теорию;</w:t>
            </w:r>
          </w:p>
          <w:p w14:paraId="78E74BE3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классифицировать биологические объекты, на основании одного или нескольких существенных признаков (типы питания, способы дыхания и размножения, особенности развития);</w:t>
            </w:r>
          </w:p>
          <w:p w14:paraId="5C572FA9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• объяснять причины наследственных заболеваний;</w:t>
            </w:r>
          </w:p>
          <w:p w14:paraId="17CC4B53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      </w:r>
          </w:p>
          <w:p w14:paraId="13727C55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выявлять морфологические, физиологические, поведенческие адаптации организмов к среде обитания и действию экологических факторов;</w:t>
            </w:r>
          </w:p>
          <w:p w14:paraId="2A187FCE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составлять схемы переноса веществ и энергии в экосистеме (цепи питания);</w:t>
            </w:r>
          </w:p>
          <w:p w14:paraId="08EBBAC9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приводить доказательства необходимости сохранения биоразнообразия для устойчивого развития и охраны окружающей среды;</w:t>
            </w:r>
          </w:p>
          <w:p w14:paraId="5669664B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• представлять биологическую информацию в виде текста, таблицы, графика, диаграммы и делать выводы на основании представленных данных;</w:t>
            </w:r>
          </w:p>
          <w:p w14:paraId="24862AB5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оценивать роль достижений генетики, селекции, биотехнологии в практической деятельности человека и собственной жизни;</w:t>
            </w:r>
          </w:p>
          <w:p w14:paraId="4A2124F7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объяснять негативное влияние веществ (алкоголя, никотина, наркотических веществ) на зародышевое развитие человека;</w:t>
            </w:r>
          </w:p>
          <w:p w14:paraId="7493EEF2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объяснять возможные причины наследственных заболеваний.</w:t>
            </w:r>
          </w:p>
          <w:p w14:paraId="6A42A43C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  <w:p w14:paraId="19A38869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      </w:r>
          </w:p>
          <w:p w14:paraId="31B4EC3A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характеризовать современные направления в развитии биологии; описывать их возможное использование в практической деятельности;</w:t>
            </w:r>
          </w:p>
          <w:p w14:paraId="04D73CDF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сравнивать способы деления клетки (митоз и мейоз);</w:t>
            </w:r>
          </w:p>
          <w:p w14:paraId="5046FBA5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• решать задачи на построение фрагмента второй цепи ДНК по предложенному фрагменту первой, </w:t>
            </w:r>
            <w:proofErr w:type="spell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иРНК</w:t>
            </w:r>
            <w:proofErr w:type="spell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(мРНК) по участку ДНК;</w:t>
            </w:r>
          </w:p>
          <w:p w14:paraId="4E30D177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      </w:r>
          </w:p>
          <w:p w14:paraId="41E0AAFB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      </w:r>
          </w:p>
          <w:p w14:paraId="630C3679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устанавливать тип наследования и характер проявления признака по заданной схеме родословной, применяя законы наследственности;</w:t>
            </w:r>
          </w:p>
          <w:p w14:paraId="6692B13F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 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      </w:r>
          </w:p>
          <w:p w14:paraId="24A6B04E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Метапредметные результаты:</w:t>
            </w:r>
          </w:p>
          <w:p w14:paraId="29C661D3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·       способность выбирать целевые и смысловые установки в своих действиях и поступках по отношению к живой природе, здоровью своему и окружающих;</w:t>
            </w:r>
          </w:p>
          <w:p w14:paraId="3AA3AC0D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самостоятельно обнаруживать и формулировать проблему учебной деятельности;</w:t>
            </w:r>
          </w:p>
          <w:p w14:paraId="340C44BE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планировать свою образовательную траекторию;</w:t>
            </w:r>
          </w:p>
          <w:p w14:paraId="55B5F494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работать по самостоятельно составленному плану;</w:t>
            </w:r>
          </w:p>
          <w:p w14:paraId="4074BD83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соотносить результат деятельности с целью;</w:t>
            </w:r>
          </w:p>
          <w:p w14:paraId="59972C12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различать способ и результат деятельности;</w:t>
            </w:r>
          </w:p>
          <w:p w14:paraId="17829472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уметь оценить степень успешности своей индивидуальной образовательной деятельности.</w:t>
            </w:r>
          </w:p>
          <w:p w14:paraId="07858E18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овладение составляющими исследовательской и проектной деятельностью,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      </w:r>
          </w:p>
          <w:p w14:paraId="29A8D66F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      </w:r>
          </w:p>
          <w:p w14:paraId="4D371E24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самостоятельно ставить личностно-необходимые учебные и жизненные задачи и определять, какие знания необходимо приобрести для их решения;</w:t>
            </w:r>
          </w:p>
          <w:p w14:paraId="568C1F4C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представлять информацию в оптимальной форме в зависимости от адресата;</w:t>
            </w:r>
          </w:p>
          <w:p w14:paraId="589986BE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понимать систему взглядов и интересов человека;</w:t>
            </w:r>
          </w:p>
          <w:p w14:paraId="14D30297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владеть приёмами гибкого чтения и рационального слушания как средством самообразования.</w:t>
            </w:r>
          </w:p>
          <w:p w14:paraId="7E170CFB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толерантно строить свои отношения с людьми иных позиций и интересов, находить компромиссы;</w:t>
            </w:r>
          </w:p>
          <w:p w14:paraId="5559E6E1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·       понимать не похожую на свою точку </w:t>
            </w: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зрения(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собеседника, автора текста);</w:t>
            </w:r>
          </w:p>
          <w:p w14:paraId="74FB1C94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понимать, оценивать, интерпретировать информацию, данную в явном и неявном виде;</w:t>
            </w:r>
          </w:p>
          <w:p w14:paraId="6084479C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объяснять смысл слов и словосочетаний с помощью толкового словаря, исходя из речевого опыта или контекста;</w:t>
            </w:r>
          </w:p>
          <w:p w14:paraId="4DBC109A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самостоятельно критично оценивать свою точку зрения;</w:t>
            </w:r>
          </w:p>
          <w:p w14:paraId="42D5B11F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при необходимости корректно убеждать других в правоте своей позиции (точки зрения);</w:t>
            </w:r>
          </w:p>
          <w:p w14:paraId="1AF8CF8D" w14:textId="77777777" w:rsidR="00DE2526" w:rsidRPr="00DE2526" w:rsidRDefault="00DE2526" w:rsidP="00DE2526">
            <w:pPr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      </w:r>
          </w:p>
          <w:p w14:paraId="563F0D2B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Личностные результаты:</w:t>
            </w:r>
          </w:p>
          <w:p w14:paraId="4BE90642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• сформированность мотивации к творческому труду, к работе на результат; бережному отношению к природе, к материальным и духовным ценностям;</w:t>
            </w:r>
          </w:p>
          <w:p w14:paraId="45A1F16F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сформированность убеждённости в важной роли биологии в жизни общества;</w:t>
            </w:r>
          </w:p>
          <w:p w14:paraId="70B818E5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• реализация этических </w:t>
            </w: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установок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но отношению к биологическим открытиям, исследованиям и их результатам;</w:t>
            </w:r>
          </w:p>
          <w:p w14:paraId="61A006C5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сформированность научной картины мира как компонента общечеловеческой и личностной культуры на базе биологических знаний и умений;</w:t>
            </w:r>
          </w:p>
          <w:p w14:paraId="53309DE4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• признание высокой ценности </w:t>
            </w: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жизни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но всех её проявлениях, здоровья своего и других людей; реализация установок здорового образа жизни;</w:t>
            </w:r>
          </w:p>
          <w:p w14:paraId="0B260401" w14:textId="77777777" w:rsidR="00DE2526" w:rsidRPr="00DE2526" w:rsidRDefault="00DE2526" w:rsidP="00DE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сформированность познавательных мотивов, направленных на овладение навыками самостоятельного приобретения новых знаний;</w:t>
            </w:r>
          </w:p>
          <w:p w14:paraId="4C745B7A" w14:textId="77777777" w:rsidR="00DE2526" w:rsidRPr="00DE2526" w:rsidRDefault="00DE2526" w:rsidP="00DE2526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знание о многообразии живой природы, методах её изучения, роли учебных умений для личности, основных принципов и правил отношения к живой природе</w:t>
            </w:r>
          </w:p>
        </w:tc>
      </w:tr>
      <w:tr w:rsidR="00DE2526" w:rsidRPr="00DE2526" w14:paraId="06077A06" w14:textId="77777777" w:rsidTr="00DE2526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5ADC8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контроля,  промежуточная</w:t>
            </w:r>
            <w:proofErr w:type="gramEnd"/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аттестация.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8BDB4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текущий контроль, тематический контроль</w:t>
            </w:r>
          </w:p>
          <w:p w14:paraId="5B527962" w14:textId="77777777" w:rsidR="00DE2526" w:rsidRPr="00DE2526" w:rsidRDefault="00DE2526" w:rsidP="00DE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E25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промежуточная аттестация – контрольная работа по итогам года, ВПР</w:t>
            </w:r>
          </w:p>
        </w:tc>
      </w:tr>
    </w:tbl>
    <w:p w14:paraId="6C3EDE0C" w14:textId="77777777" w:rsidR="009C00E7" w:rsidRPr="00DE2526" w:rsidRDefault="009C00E7">
      <w:pPr>
        <w:rPr>
          <w:rFonts w:ascii="Times New Roman" w:hAnsi="Times New Roman" w:cs="Times New Roman"/>
          <w:sz w:val="24"/>
          <w:szCs w:val="24"/>
        </w:rPr>
      </w:pPr>
    </w:p>
    <w:sectPr w:rsidR="009C00E7" w:rsidRPr="00DE2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24"/>
    <w:rsid w:val="009C00E7"/>
    <w:rsid w:val="00D82724"/>
    <w:rsid w:val="00DE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7412D"/>
  <w15:chartTrackingRefBased/>
  <w15:docId w15:val="{031973A6-0B4F-4363-AB30-33DC50BB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E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DE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DE25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DE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style69"/>
    <w:basedOn w:val="a0"/>
    <w:rsid w:val="00DE2526"/>
  </w:style>
  <w:style w:type="character" w:styleId="a6">
    <w:name w:val="Emphasis"/>
    <w:basedOn w:val="a0"/>
    <w:uiPriority w:val="20"/>
    <w:qFormat/>
    <w:rsid w:val="00DE2526"/>
    <w:rPr>
      <w:i/>
      <w:iCs/>
    </w:rPr>
  </w:style>
  <w:style w:type="paragraph" w:styleId="a7">
    <w:name w:val="No Spacing"/>
    <w:basedOn w:val="a"/>
    <w:uiPriority w:val="1"/>
    <w:qFormat/>
    <w:rsid w:val="00DE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DE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10"/>
    <w:rsid w:val="00DE25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DE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E2526"/>
    <w:rPr>
      <w:b/>
      <w:bCs/>
    </w:rPr>
  </w:style>
  <w:style w:type="paragraph" w:styleId="ab">
    <w:name w:val="Normal (Web)"/>
    <w:basedOn w:val="a"/>
    <w:uiPriority w:val="99"/>
    <w:semiHidden/>
    <w:unhideWhenUsed/>
    <w:rsid w:val="00DE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E2526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E2526"/>
    <w:rPr>
      <w:color w:val="800080"/>
      <w:u w:val="single"/>
    </w:rPr>
  </w:style>
  <w:style w:type="paragraph" w:customStyle="1" w:styleId="style1">
    <w:name w:val="style1"/>
    <w:basedOn w:val="a"/>
    <w:rsid w:val="00DE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DE2526"/>
  </w:style>
  <w:style w:type="character" w:customStyle="1" w:styleId="fontstyle11">
    <w:name w:val="fontstyle11"/>
    <w:basedOn w:val="a0"/>
    <w:rsid w:val="00DE2526"/>
  </w:style>
  <w:style w:type="character" w:customStyle="1" w:styleId="fontstyle12">
    <w:name w:val="fontstyle12"/>
    <w:basedOn w:val="a0"/>
    <w:rsid w:val="00DE2526"/>
  </w:style>
  <w:style w:type="paragraph" w:customStyle="1" w:styleId="style2">
    <w:name w:val="style2"/>
    <w:basedOn w:val="a"/>
    <w:rsid w:val="00DE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E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E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E2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7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7968</Words>
  <Characters>45418</Characters>
  <Application>Microsoft Office Word</Application>
  <DocSecurity>0</DocSecurity>
  <Lines>378</Lines>
  <Paragraphs>106</Paragraphs>
  <ScaleCrop>false</ScaleCrop>
  <Company/>
  <LinksUpToDate>false</LinksUpToDate>
  <CharactersWithSpaces>53280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2023-05-15T02:57:00Z</dcterms:created>
  <dcterms:modified xsi:type="dcterms:W3CDTF">2023-05-15T03:01:00Z</dcterms:modified>
</cp:coreProperties>
</file>